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DA" w:rsidRPr="00363A76" w:rsidRDefault="00D422DA" w:rsidP="00D422DA">
      <w:pPr>
        <w:spacing w:before="9"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val="tr-TR"/>
        </w:rPr>
      </w:pPr>
    </w:p>
    <w:p w:rsidR="00D422DA" w:rsidRPr="00363A76" w:rsidRDefault="00D422DA" w:rsidP="00D422DA">
      <w:pPr>
        <w:spacing w:before="9"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val="tr-TR"/>
        </w:rPr>
      </w:pPr>
    </w:p>
    <w:p w:rsidR="00D422DA" w:rsidRPr="00363A76" w:rsidRDefault="00D422DA" w:rsidP="00D422DA">
      <w:pPr>
        <w:spacing w:before="9"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val="tr-TR"/>
        </w:rPr>
      </w:pPr>
    </w:p>
    <w:p w:rsidR="00D422DA" w:rsidRPr="00363A76" w:rsidRDefault="00D422DA" w:rsidP="00D422DA">
      <w:pPr>
        <w:spacing w:before="9"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val="tr-TR"/>
        </w:rPr>
      </w:pPr>
    </w:p>
    <w:p w:rsidR="00D422DA" w:rsidRPr="00363A76" w:rsidRDefault="00D422DA" w:rsidP="00D422DA">
      <w:pPr>
        <w:spacing w:before="9"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val="tr-TR"/>
        </w:rPr>
      </w:pPr>
    </w:p>
    <w:p w:rsidR="00D422DA" w:rsidRPr="00363A76" w:rsidRDefault="00030928" w:rsidP="00030928">
      <w:pPr>
        <w:spacing w:before="9"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val="tr-TR"/>
        </w:rPr>
      </w:pPr>
      <w:r w:rsidRPr="00363A76">
        <w:rPr>
          <w:rFonts w:asciiTheme="majorBidi" w:eastAsia="Times New Roman" w:hAnsiTheme="majorBidi" w:cstheme="majorBidi"/>
          <w:b/>
          <w:bCs/>
          <w:sz w:val="40"/>
          <w:szCs w:val="40"/>
          <w:lang w:val="tr-TR"/>
        </w:rPr>
        <w:t>TÜRKİYE ULUSAL AJANSI</w:t>
      </w:r>
    </w:p>
    <w:p w:rsidR="00D422DA" w:rsidRPr="00363A76" w:rsidRDefault="00D422DA" w:rsidP="00D422DA">
      <w:pPr>
        <w:spacing w:before="9" w:after="0" w:line="240" w:lineRule="auto"/>
        <w:jc w:val="center"/>
        <w:rPr>
          <w:rFonts w:asciiTheme="majorBidi" w:eastAsia="Times New Roman" w:hAnsiTheme="majorBidi" w:cstheme="majorBidi"/>
          <w:sz w:val="40"/>
          <w:szCs w:val="40"/>
          <w:lang w:val="tr-TR"/>
        </w:rPr>
      </w:pPr>
      <w:r w:rsidRPr="00363A76">
        <w:rPr>
          <w:rFonts w:asciiTheme="majorBidi" w:eastAsia="Times New Roman" w:hAnsiTheme="majorBidi" w:cstheme="majorBidi"/>
          <w:b/>
          <w:bCs/>
          <w:sz w:val="40"/>
          <w:szCs w:val="40"/>
          <w:lang w:val="tr-TR"/>
        </w:rPr>
        <w:t xml:space="preserve">EURODESK TEMAS NOKTALARI </w:t>
      </w:r>
    </w:p>
    <w:p w:rsidR="00D422DA" w:rsidRPr="00363A76" w:rsidRDefault="00D422DA" w:rsidP="00D422DA">
      <w:pPr>
        <w:spacing w:before="10" w:after="0" w:line="120" w:lineRule="exact"/>
        <w:rPr>
          <w:rFonts w:asciiTheme="majorBidi" w:hAnsiTheme="majorBidi" w:cstheme="majorBidi"/>
          <w:sz w:val="12"/>
          <w:szCs w:val="12"/>
          <w:lang w:val="tr-TR"/>
        </w:rPr>
      </w:pPr>
    </w:p>
    <w:p w:rsidR="00D422DA" w:rsidRPr="00363A76" w:rsidRDefault="00D422DA" w:rsidP="00D422DA">
      <w:pPr>
        <w:spacing w:after="0" w:line="200" w:lineRule="exact"/>
        <w:rPr>
          <w:rFonts w:asciiTheme="majorBidi" w:hAnsiTheme="majorBidi" w:cstheme="majorBidi"/>
          <w:sz w:val="20"/>
          <w:szCs w:val="20"/>
          <w:lang w:val="tr-TR"/>
        </w:rPr>
      </w:pPr>
    </w:p>
    <w:p w:rsidR="00D422DA" w:rsidRPr="00363A76" w:rsidRDefault="00D422DA" w:rsidP="00D422DA">
      <w:pPr>
        <w:spacing w:after="0" w:line="200" w:lineRule="exact"/>
        <w:rPr>
          <w:rFonts w:asciiTheme="majorBidi" w:hAnsiTheme="majorBidi" w:cstheme="majorBidi"/>
          <w:sz w:val="20"/>
          <w:szCs w:val="20"/>
          <w:lang w:val="tr-TR"/>
        </w:rPr>
      </w:pPr>
    </w:p>
    <w:p w:rsidR="00D422DA" w:rsidRPr="00363A76" w:rsidRDefault="00D422DA" w:rsidP="00D422DA">
      <w:pPr>
        <w:spacing w:after="0" w:line="200" w:lineRule="exact"/>
        <w:rPr>
          <w:rFonts w:asciiTheme="majorBidi" w:hAnsiTheme="majorBidi" w:cstheme="majorBidi"/>
          <w:sz w:val="20"/>
          <w:szCs w:val="20"/>
          <w:lang w:val="tr-TR"/>
        </w:rPr>
      </w:pPr>
    </w:p>
    <w:p w:rsidR="00D422DA" w:rsidRPr="00363A76" w:rsidRDefault="00D422DA" w:rsidP="00D422DA">
      <w:pPr>
        <w:spacing w:after="0" w:line="200" w:lineRule="exact"/>
        <w:rPr>
          <w:rFonts w:asciiTheme="majorBidi" w:hAnsiTheme="majorBidi" w:cstheme="majorBidi"/>
          <w:sz w:val="20"/>
          <w:szCs w:val="20"/>
          <w:lang w:val="tr-TR"/>
        </w:rPr>
      </w:pPr>
    </w:p>
    <w:p w:rsidR="00D422DA" w:rsidRPr="00363A76" w:rsidRDefault="00D422DA" w:rsidP="00D422DA">
      <w:pPr>
        <w:spacing w:after="0" w:line="359" w:lineRule="auto"/>
        <w:jc w:val="center"/>
        <w:rPr>
          <w:rFonts w:asciiTheme="majorBidi" w:eastAsia="Times New Roman" w:hAnsiTheme="majorBidi" w:cstheme="majorBidi"/>
          <w:b/>
          <w:bCs/>
          <w:i/>
          <w:sz w:val="40"/>
          <w:szCs w:val="40"/>
          <w:lang w:val="tr-TR"/>
        </w:rPr>
      </w:pPr>
      <w:r w:rsidRPr="00363A76">
        <w:rPr>
          <w:rFonts w:asciiTheme="majorBidi" w:eastAsia="Times New Roman" w:hAnsiTheme="majorBidi" w:cstheme="majorBidi"/>
          <w:b/>
          <w:bCs/>
          <w:i/>
          <w:sz w:val="40"/>
          <w:szCs w:val="40"/>
          <w:lang w:val="tr-TR"/>
        </w:rPr>
        <w:t xml:space="preserve">GENÇLİK BİLGİLENDİRMESİ </w:t>
      </w:r>
      <w:r w:rsidRPr="00363A76">
        <w:rPr>
          <w:rFonts w:asciiTheme="majorBidi" w:eastAsia="Times New Roman" w:hAnsiTheme="majorBidi" w:cstheme="majorBidi"/>
          <w:b/>
          <w:bCs/>
          <w:i/>
          <w:sz w:val="40"/>
          <w:szCs w:val="40"/>
          <w:lang w:val="tr-TR"/>
        </w:rPr>
        <w:br/>
        <w:t>M</w:t>
      </w:r>
      <w:r w:rsidRPr="00363A76">
        <w:rPr>
          <w:rFonts w:asciiTheme="majorBidi" w:eastAsia="Times New Roman" w:hAnsiTheme="majorBidi" w:cstheme="majorBidi"/>
          <w:b/>
          <w:bCs/>
          <w:i/>
          <w:spacing w:val="-2"/>
          <w:sz w:val="40"/>
          <w:szCs w:val="40"/>
          <w:lang w:val="tr-TR"/>
        </w:rPr>
        <w:t>A</w:t>
      </w:r>
      <w:r w:rsidRPr="00363A76">
        <w:rPr>
          <w:rFonts w:asciiTheme="majorBidi" w:eastAsia="Times New Roman" w:hAnsiTheme="majorBidi" w:cstheme="majorBidi"/>
          <w:b/>
          <w:bCs/>
          <w:i/>
          <w:sz w:val="40"/>
          <w:szCs w:val="40"/>
          <w:lang w:val="tr-TR"/>
        </w:rPr>
        <w:t xml:space="preserve">Lİ </w:t>
      </w:r>
      <w:r w:rsidRPr="00363A76">
        <w:rPr>
          <w:rFonts w:asciiTheme="majorBidi" w:eastAsia="Times New Roman" w:hAnsiTheme="majorBidi" w:cstheme="majorBidi"/>
          <w:b/>
          <w:bCs/>
          <w:i/>
          <w:spacing w:val="1"/>
          <w:sz w:val="40"/>
          <w:szCs w:val="40"/>
          <w:lang w:val="tr-TR"/>
        </w:rPr>
        <w:t>D</w:t>
      </w:r>
      <w:r w:rsidRPr="00363A76">
        <w:rPr>
          <w:rFonts w:asciiTheme="majorBidi" w:eastAsia="Times New Roman" w:hAnsiTheme="majorBidi" w:cstheme="majorBidi"/>
          <w:b/>
          <w:bCs/>
          <w:i/>
          <w:sz w:val="40"/>
          <w:szCs w:val="40"/>
          <w:lang w:val="tr-TR"/>
        </w:rPr>
        <w:t>EST</w:t>
      </w:r>
      <w:r w:rsidRPr="00363A76">
        <w:rPr>
          <w:rFonts w:asciiTheme="majorBidi" w:eastAsia="Times New Roman" w:hAnsiTheme="majorBidi" w:cstheme="majorBidi"/>
          <w:b/>
          <w:bCs/>
          <w:i/>
          <w:spacing w:val="-4"/>
          <w:sz w:val="40"/>
          <w:szCs w:val="40"/>
          <w:lang w:val="tr-TR"/>
        </w:rPr>
        <w:t>E</w:t>
      </w:r>
      <w:r w:rsidRPr="00363A76">
        <w:rPr>
          <w:rFonts w:asciiTheme="majorBidi" w:eastAsia="Times New Roman" w:hAnsiTheme="majorBidi" w:cstheme="majorBidi"/>
          <w:b/>
          <w:bCs/>
          <w:i/>
          <w:sz w:val="40"/>
          <w:szCs w:val="40"/>
          <w:lang w:val="tr-TR"/>
        </w:rPr>
        <w:t>K P</w:t>
      </w:r>
      <w:r w:rsidRPr="00363A76">
        <w:rPr>
          <w:rFonts w:asciiTheme="majorBidi" w:eastAsia="Times New Roman" w:hAnsiTheme="majorBidi" w:cstheme="majorBidi"/>
          <w:b/>
          <w:bCs/>
          <w:i/>
          <w:spacing w:val="-1"/>
          <w:sz w:val="40"/>
          <w:szCs w:val="40"/>
          <w:lang w:val="tr-TR"/>
        </w:rPr>
        <w:t>R</w:t>
      </w:r>
      <w:r w:rsidRPr="00363A76">
        <w:rPr>
          <w:rFonts w:asciiTheme="majorBidi" w:eastAsia="Times New Roman" w:hAnsiTheme="majorBidi" w:cstheme="majorBidi"/>
          <w:b/>
          <w:bCs/>
          <w:i/>
          <w:sz w:val="40"/>
          <w:szCs w:val="40"/>
          <w:lang w:val="tr-TR"/>
        </w:rPr>
        <w:t>O</w:t>
      </w:r>
      <w:r w:rsidRPr="00363A76">
        <w:rPr>
          <w:rFonts w:asciiTheme="majorBidi" w:eastAsia="Times New Roman" w:hAnsiTheme="majorBidi" w:cstheme="majorBidi"/>
          <w:b/>
          <w:bCs/>
          <w:i/>
          <w:spacing w:val="2"/>
          <w:sz w:val="40"/>
          <w:szCs w:val="40"/>
          <w:lang w:val="tr-TR"/>
        </w:rPr>
        <w:t>G</w:t>
      </w:r>
      <w:r w:rsidRPr="00363A76">
        <w:rPr>
          <w:rFonts w:asciiTheme="majorBidi" w:eastAsia="Times New Roman" w:hAnsiTheme="majorBidi" w:cstheme="majorBidi"/>
          <w:b/>
          <w:bCs/>
          <w:i/>
          <w:sz w:val="40"/>
          <w:szCs w:val="40"/>
          <w:lang w:val="tr-TR"/>
        </w:rPr>
        <w:t>R</w:t>
      </w:r>
      <w:r w:rsidRPr="00363A76">
        <w:rPr>
          <w:rFonts w:asciiTheme="majorBidi" w:eastAsia="Times New Roman" w:hAnsiTheme="majorBidi" w:cstheme="majorBidi"/>
          <w:b/>
          <w:bCs/>
          <w:i/>
          <w:spacing w:val="-2"/>
          <w:sz w:val="40"/>
          <w:szCs w:val="40"/>
          <w:lang w:val="tr-TR"/>
        </w:rPr>
        <w:t>A</w:t>
      </w:r>
      <w:r w:rsidRPr="00363A76">
        <w:rPr>
          <w:rFonts w:asciiTheme="majorBidi" w:eastAsia="Times New Roman" w:hAnsiTheme="majorBidi" w:cstheme="majorBidi"/>
          <w:b/>
          <w:bCs/>
          <w:i/>
          <w:spacing w:val="-4"/>
          <w:sz w:val="40"/>
          <w:szCs w:val="40"/>
          <w:lang w:val="tr-TR"/>
        </w:rPr>
        <w:t>M</w:t>
      </w:r>
      <w:r w:rsidRPr="00363A76">
        <w:rPr>
          <w:rFonts w:asciiTheme="majorBidi" w:eastAsia="Times New Roman" w:hAnsiTheme="majorBidi" w:cstheme="majorBidi"/>
          <w:b/>
          <w:bCs/>
          <w:i/>
          <w:sz w:val="40"/>
          <w:szCs w:val="40"/>
          <w:lang w:val="tr-TR"/>
        </w:rPr>
        <w:t>I</w:t>
      </w:r>
    </w:p>
    <w:p w:rsidR="00D422DA" w:rsidRPr="00363A76" w:rsidRDefault="00D422DA" w:rsidP="00D422DA">
      <w:pPr>
        <w:spacing w:before="9" w:after="0" w:line="180" w:lineRule="exact"/>
        <w:rPr>
          <w:rFonts w:asciiTheme="majorBidi" w:hAnsiTheme="majorBidi" w:cstheme="majorBidi"/>
          <w:sz w:val="18"/>
          <w:szCs w:val="18"/>
          <w:lang w:val="tr-TR"/>
        </w:rPr>
      </w:pPr>
    </w:p>
    <w:p w:rsidR="00D422DA" w:rsidRPr="00363A76" w:rsidRDefault="00D422DA" w:rsidP="00D422DA">
      <w:pPr>
        <w:spacing w:after="0" w:line="200" w:lineRule="exact"/>
        <w:rPr>
          <w:rFonts w:asciiTheme="majorBidi" w:hAnsiTheme="majorBidi" w:cstheme="majorBidi"/>
          <w:sz w:val="20"/>
          <w:szCs w:val="20"/>
          <w:lang w:val="tr-TR"/>
        </w:rPr>
      </w:pPr>
    </w:p>
    <w:p w:rsidR="00D422DA" w:rsidRPr="00363A76" w:rsidRDefault="00D422DA" w:rsidP="00D422DA">
      <w:pPr>
        <w:spacing w:after="0" w:line="200" w:lineRule="exact"/>
        <w:rPr>
          <w:rFonts w:asciiTheme="majorBidi" w:hAnsiTheme="majorBidi" w:cstheme="majorBidi"/>
          <w:sz w:val="20"/>
          <w:szCs w:val="20"/>
          <w:lang w:val="tr-TR"/>
        </w:rPr>
      </w:pPr>
    </w:p>
    <w:p w:rsidR="00D422DA" w:rsidRPr="00363A76" w:rsidRDefault="00D422DA" w:rsidP="00D422DA">
      <w:pPr>
        <w:spacing w:after="0" w:line="200" w:lineRule="exact"/>
        <w:rPr>
          <w:rFonts w:asciiTheme="majorBidi" w:hAnsiTheme="majorBidi" w:cstheme="majorBidi"/>
          <w:sz w:val="20"/>
          <w:szCs w:val="20"/>
          <w:lang w:val="tr-TR"/>
        </w:rPr>
      </w:pPr>
    </w:p>
    <w:p w:rsidR="00D422DA" w:rsidRPr="00363A76" w:rsidRDefault="00D422DA" w:rsidP="00D422DA">
      <w:pPr>
        <w:spacing w:after="0" w:line="200" w:lineRule="exact"/>
        <w:rPr>
          <w:rFonts w:asciiTheme="majorBidi" w:hAnsiTheme="majorBidi" w:cstheme="majorBidi"/>
          <w:sz w:val="20"/>
          <w:szCs w:val="20"/>
          <w:lang w:val="tr-TR"/>
        </w:rPr>
      </w:pPr>
    </w:p>
    <w:p w:rsidR="00D422DA" w:rsidRPr="00363A76" w:rsidRDefault="00D422DA" w:rsidP="00D422DA">
      <w:pPr>
        <w:spacing w:after="0" w:line="200" w:lineRule="exact"/>
        <w:rPr>
          <w:rFonts w:asciiTheme="majorBidi" w:hAnsiTheme="majorBidi" w:cstheme="majorBidi"/>
          <w:sz w:val="20"/>
          <w:szCs w:val="20"/>
          <w:lang w:val="tr-TR"/>
        </w:rPr>
      </w:pPr>
    </w:p>
    <w:p w:rsidR="00D422DA" w:rsidRPr="00363A76" w:rsidRDefault="00D422DA" w:rsidP="00D422DA">
      <w:pPr>
        <w:spacing w:after="0" w:line="200" w:lineRule="exact"/>
        <w:jc w:val="center"/>
        <w:rPr>
          <w:rFonts w:asciiTheme="majorBidi" w:hAnsiTheme="majorBidi" w:cstheme="majorBidi"/>
          <w:sz w:val="20"/>
          <w:szCs w:val="20"/>
          <w:lang w:val="tr-TR"/>
        </w:rPr>
      </w:pPr>
    </w:p>
    <w:p w:rsidR="00D422DA" w:rsidRPr="00363A76" w:rsidRDefault="00D422DA" w:rsidP="00D422DA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  <w:lang w:val="tr-TR"/>
        </w:rPr>
      </w:pPr>
      <w:r w:rsidRPr="00363A76">
        <w:rPr>
          <w:rFonts w:asciiTheme="majorBidi" w:eastAsia="Times New Roman" w:hAnsiTheme="majorBidi" w:cstheme="majorBidi"/>
          <w:b/>
          <w:bCs/>
          <w:spacing w:val="1"/>
          <w:sz w:val="32"/>
          <w:szCs w:val="32"/>
          <w:lang w:val="tr-TR"/>
        </w:rPr>
        <w:t>201</w:t>
      </w:r>
      <w:r w:rsidRPr="00363A76"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  <w:t>4</w:t>
      </w:r>
      <w:r w:rsidRPr="00363A76">
        <w:rPr>
          <w:rFonts w:asciiTheme="majorBidi" w:eastAsia="Times New Roman" w:hAnsiTheme="majorBidi" w:cstheme="majorBidi"/>
          <w:b/>
          <w:bCs/>
          <w:spacing w:val="-6"/>
          <w:sz w:val="32"/>
          <w:szCs w:val="32"/>
          <w:lang w:val="tr-TR"/>
        </w:rPr>
        <w:t xml:space="preserve"> </w:t>
      </w:r>
      <w:r w:rsidRPr="00363A76"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  <w:t>Yılı</w:t>
      </w:r>
      <w:r w:rsidRPr="00363A76">
        <w:rPr>
          <w:rFonts w:asciiTheme="majorBidi" w:eastAsia="Times New Roman" w:hAnsiTheme="majorBidi" w:cstheme="majorBidi"/>
          <w:b/>
          <w:bCs/>
          <w:spacing w:val="-5"/>
          <w:sz w:val="32"/>
          <w:szCs w:val="32"/>
          <w:lang w:val="tr-TR"/>
        </w:rPr>
        <w:t xml:space="preserve"> </w:t>
      </w:r>
      <w:r w:rsidRPr="00363A76"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  <w:t>Te</w:t>
      </w:r>
      <w:r w:rsidRPr="00363A76">
        <w:rPr>
          <w:rFonts w:asciiTheme="majorBidi" w:eastAsia="Times New Roman" w:hAnsiTheme="majorBidi" w:cstheme="majorBidi"/>
          <w:b/>
          <w:bCs/>
          <w:spacing w:val="-2"/>
          <w:sz w:val="32"/>
          <w:szCs w:val="32"/>
          <w:lang w:val="tr-TR"/>
        </w:rPr>
        <w:t>k</w:t>
      </w:r>
      <w:r w:rsidRPr="00363A76"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  <w:t>l</w:t>
      </w:r>
      <w:r w:rsidRPr="00363A76">
        <w:rPr>
          <w:rFonts w:asciiTheme="majorBidi" w:eastAsia="Times New Roman" w:hAnsiTheme="majorBidi" w:cstheme="majorBidi"/>
          <w:b/>
          <w:bCs/>
          <w:spacing w:val="2"/>
          <w:sz w:val="32"/>
          <w:szCs w:val="32"/>
          <w:lang w:val="tr-TR"/>
        </w:rPr>
        <w:t>i</w:t>
      </w:r>
      <w:r w:rsidRPr="00363A76"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  <w:t>f</w:t>
      </w:r>
      <w:r w:rsidRPr="00363A76">
        <w:rPr>
          <w:rFonts w:asciiTheme="majorBidi" w:eastAsia="Times New Roman" w:hAnsiTheme="majorBidi" w:cstheme="majorBidi"/>
          <w:b/>
          <w:bCs/>
          <w:spacing w:val="-9"/>
          <w:sz w:val="32"/>
          <w:szCs w:val="32"/>
          <w:lang w:val="tr-TR"/>
        </w:rPr>
        <w:t xml:space="preserve"> </w:t>
      </w:r>
      <w:r w:rsidRPr="00363A76">
        <w:rPr>
          <w:rFonts w:asciiTheme="majorBidi" w:eastAsia="Times New Roman" w:hAnsiTheme="majorBidi" w:cstheme="majorBidi"/>
          <w:b/>
          <w:bCs/>
          <w:spacing w:val="2"/>
          <w:w w:val="99"/>
          <w:sz w:val="32"/>
          <w:szCs w:val="32"/>
          <w:lang w:val="tr-TR"/>
        </w:rPr>
        <w:t>Ç</w:t>
      </w:r>
      <w:r w:rsidRPr="00363A76">
        <w:rPr>
          <w:rFonts w:asciiTheme="majorBidi" w:eastAsia="Times New Roman" w:hAnsiTheme="majorBidi" w:cstheme="majorBidi"/>
          <w:b/>
          <w:bCs/>
          <w:spacing w:val="1"/>
          <w:w w:val="99"/>
          <w:sz w:val="32"/>
          <w:szCs w:val="32"/>
          <w:lang w:val="tr-TR"/>
        </w:rPr>
        <w:t>ağ</w:t>
      </w:r>
      <w:r w:rsidRPr="00363A76">
        <w:rPr>
          <w:rFonts w:asciiTheme="majorBidi" w:eastAsia="Times New Roman" w:hAnsiTheme="majorBidi" w:cstheme="majorBidi"/>
          <w:b/>
          <w:bCs/>
          <w:w w:val="99"/>
          <w:sz w:val="32"/>
          <w:szCs w:val="32"/>
          <w:lang w:val="tr-TR"/>
        </w:rPr>
        <w:t>rısı</w:t>
      </w:r>
    </w:p>
    <w:p w:rsidR="00D422DA" w:rsidRPr="00363A76" w:rsidRDefault="00D422DA" w:rsidP="00D422DA">
      <w:pPr>
        <w:spacing w:before="4" w:after="0" w:line="180" w:lineRule="exact"/>
        <w:jc w:val="center"/>
        <w:rPr>
          <w:rFonts w:asciiTheme="majorBidi" w:hAnsiTheme="majorBidi" w:cstheme="majorBidi"/>
          <w:sz w:val="18"/>
          <w:szCs w:val="18"/>
          <w:lang w:val="tr-TR"/>
        </w:rPr>
      </w:pPr>
    </w:p>
    <w:p w:rsidR="00D422DA" w:rsidRPr="00363A76" w:rsidRDefault="00D422DA" w:rsidP="00D422DA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  <w:lang w:val="tr-TR"/>
        </w:rPr>
      </w:pPr>
      <w:r w:rsidRPr="00363A76"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  <w:t>Başvuru Formu</w:t>
      </w:r>
    </w:p>
    <w:p w:rsidR="00D422DA" w:rsidRPr="00363A76" w:rsidRDefault="00D422DA" w:rsidP="00D422DA">
      <w:pPr>
        <w:spacing w:before="2" w:after="0" w:line="190" w:lineRule="exact"/>
        <w:jc w:val="center"/>
        <w:rPr>
          <w:rFonts w:asciiTheme="majorBidi" w:hAnsiTheme="majorBidi" w:cstheme="majorBidi"/>
          <w:sz w:val="19"/>
          <w:szCs w:val="19"/>
          <w:lang w:val="tr-TR"/>
        </w:rPr>
      </w:pPr>
    </w:p>
    <w:p w:rsidR="00D422DA" w:rsidRPr="00363A76" w:rsidRDefault="00D422DA" w:rsidP="00D422DA">
      <w:pPr>
        <w:spacing w:after="0" w:line="200" w:lineRule="exact"/>
        <w:jc w:val="center"/>
        <w:rPr>
          <w:rFonts w:asciiTheme="majorBidi" w:hAnsiTheme="majorBidi" w:cstheme="majorBidi"/>
          <w:sz w:val="20"/>
          <w:szCs w:val="20"/>
          <w:lang w:val="tr-TR"/>
        </w:rPr>
      </w:pPr>
    </w:p>
    <w:p w:rsidR="00D422DA" w:rsidRPr="00363A76" w:rsidRDefault="00D422DA" w:rsidP="00D422DA">
      <w:pPr>
        <w:spacing w:after="0" w:line="200" w:lineRule="exact"/>
        <w:jc w:val="center"/>
        <w:rPr>
          <w:rFonts w:asciiTheme="majorBidi" w:hAnsiTheme="majorBidi" w:cstheme="majorBidi"/>
          <w:sz w:val="20"/>
          <w:szCs w:val="20"/>
          <w:lang w:val="tr-TR"/>
        </w:rPr>
      </w:pPr>
    </w:p>
    <w:p w:rsidR="00ED6065" w:rsidRPr="00363A76" w:rsidRDefault="00D422DA" w:rsidP="00D422DA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</w:pPr>
      <w:r w:rsidRPr="00363A76"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  <w:t>S</w:t>
      </w:r>
      <w:r w:rsidRPr="00363A76">
        <w:rPr>
          <w:rFonts w:asciiTheme="majorBidi" w:eastAsia="Times New Roman" w:hAnsiTheme="majorBidi" w:cstheme="majorBidi"/>
          <w:b/>
          <w:bCs/>
          <w:spacing w:val="1"/>
          <w:sz w:val="32"/>
          <w:szCs w:val="32"/>
          <w:lang w:val="tr-TR"/>
        </w:rPr>
        <w:t>o</w:t>
      </w:r>
      <w:r w:rsidRPr="00363A76"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  <w:t>n</w:t>
      </w:r>
      <w:r w:rsidRPr="00363A76">
        <w:rPr>
          <w:rFonts w:asciiTheme="majorBidi" w:eastAsia="Times New Roman" w:hAnsiTheme="majorBidi" w:cstheme="majorBidi"/>
          <w:b/>
          <w:bCs/>
          <w:spacing w:val="-5"/>
          <w:sz w:val="32"/>
          <w:szCs w:val="32"/>
          <w:lang w:val="tr-TR"/>
        </w:rPr>
        <w:t xml:space="preserve"> </w:t>
      </w:r>
      <w:r w:rsidRPr="00363A76"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  <w:t>B</w:t>
      </w:r>
      <w:r w:rsidRPr="00363A76">
        <w:rPr>
          <w:rFonts w:asciiTheme="majorBidi" w:eastAsia="Times New Roman" w:hAnsiTheme="majorBidi" w:cstheme="majorBidi"/>
          <w:b/>
          <w:bCs/>
          <w:spacing w:val="1"/>
          <w:sz w:val="32"/>
          <w:szCs w:val="32"/>
          <w:lang w:val="tr-TR"/>
        </w:rPr>
        <w:t>a</w:t>
      </w:r>
      <w:r w:rsidRPr="00363A76"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  <w:t>ş</w:t>
      </w:r>
      <w:r w:rsidRPr="00363A76">
        <w:rPr>
          <w:rFonts w:asciiTheme="majorBidi" w:eastAsia="Times New Roman" w:hAnsiTheme="majorBidi" w:cstheme="majorBidi"/>
          <w:b/>
          <w:bCs/>
          <w:spacing w:val="2"/>
          <w:sz w:val="32"/>
          <w:szCs w:val="32"/>
          <w:lang w:val="tr-TR"/>
        </w:rPr>
        <w:t>v</w:t>
      </w:r>
      <w:r w:rsidRPr="00363A76"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  <w:t>uru</w:t>
      </w:r>
      <w:r w:rsidRPr="00363A76">
        <w:rPr>
          <w:rFonts w:asciiTheme="majorBidi" w:eastAsia="Times New Roman" w:hAnsiTheme="majorBidi" w:cstheme="majorBidi"/>
          <w:b/>
          <w:bCs/>
          <w:spacing w:val="-12"/>
          <w:sz w:val="32"/>
          <w:szCs w:val="32"/>
          <w:lang w:val="tr-TR"/>
        </w:rPr>
        <w:t xml:space="preserve"> </w:t>
      </w:r>
      <w:r w:rsidRPr="00363A76"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  <w:t>T</w:t>
      </w:r>
      <w:r w:rsidRPr="00363A76">
        <w:rPr>
          <w:rFonts w:asciiTheme="majorBidi" w:eastAsia="Times New Roman" w:hAnsiTheme="majorBidi" w:cstheme="majorBidi"/>
          <w:b/>
          <w:bCs/>
          <w:spacing w:val="1"/>
          <w:sz w:val="32"/>
          <w:szCs w:val="32"/>
          <w:lang w:val="tr-TR"/>
        </w:rPr>
        <w:t>a</w:t>
      </w:r>
      <w:r w:rsidRPr="00363A76"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  <w:t>rihi:</w:t>
      </w:r>
      <w:r w:rsidRPr="00363A76">
        <w:rPr>
          <w:rFonts w:asciiTheme="majorBidi" w:eastAsia="Times New Roman" w:hAnsiTheme="majorBidi" w:cstheme="majorBidi"/>
          <w:b/>
          <w:bCs/>
          <w:spacing w:val="-10"/>
          <w:sz w:val="32"/>
          <w:szCs w:val="32"/>
          <w:lang w:val="tr-TR"/>
        </w:rPr>
        <w:t xml:space="preserve"> </w:t>
      </w:r>
      <w:proofErr w:type="gramStart"/>
      <w:r w:rsidRPr="00363A76">
        <w:rPr>
          <w:rFonts w:asciiTheme="majorBidi" w:eastAsia="Times New Roman" w:hAnsiTheme="majorBidi" w:cstheme="majorBidi"/>
          <w:b/>
          <w:bCs/>
          <w:spacing w:val="1"/>
          <w:sz w:val="32"/>
          <w:szCs w:val="32"/>
          <w:lang w:val="tr-TR"/>
        </w:rPr>
        <w:t>31</w:t>
      </w:r>
      <w:r w:rsidRPr="00363A76"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  <w:t>/</w:t>
      </w:r>
      <w:r w:rsidRPr="00363A76">
        <w:rPr>
          <w:rFonts w:asciiTheme="majorBidi" w:eastAsia="Times New Roman" w:hAnsiTheme="majorBidi" w:cstheme="majorBidi"/>
          <w:b/>
          <w:bCs/>
          <w:spacing w:val="1"/>
          <w:sz w:val="32"/>
          <w:szCs w:val="32"/>
          <w:lang w:val="tr-TR"/>
        </w:rPr>
        <w:t>01</w:t>
      </w:r>
      <w:r w:rsidRPr="00363A76"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  <w:t>/</w:t>
      </w:r>
      <w:r w:rsidRPr="00363A76">
        <w:rPr>
          <w:rFonts w:asciiTheme="majorBidi" w:eastAsia="Times New Roman" w:hAnsiTheme="majorBidi" w:cstheme="majorBidi"/>
          <w:b/>
          <w:bCs/>
          <w:spacing w:val="1"/>
          <w:sz w:val="32"/>
          <w:szCs w:val="32"/>
          <w:lang w:val="tr-TR"/>
        </w:rPr>
        <w:t>20</w:t>
      </w:r>
      <w:r w:rsidRPr="00363A76">
        <w:rPr>
          <w:rFonts w:asciiTheme="majorBidi" w:eastAsia="Times New Roman" w:hAnsiTheme="majorBidi" w:cstheme="majorBidi"/>
          <w:b/>
          <w:bCs/>
          <w:spacing w:val="-1"/>
          <w:sz w:val="32"/>
          <w:szCs w:val="32"/>
          <w:lang w:val="tr-TR"/>
        </w:rPr>
        <w:t>1</w:t>
      </w:r>
      <w:r w:rsidRPr="00363A76"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  <w:t>4</w:t>
      </w:r>
      <w:proofErr w:type="gramEnd"/>
    </w:p>
    <w:p w:rsidR="00D422DA" w:rsidRPr="00363A76" w:rsidRDefault="00D422DA" w:rsidP="00D422DA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D422DA" w:rsidRPr="00363A76" w:rsidTr="00D422DA">
        <w:tc>
          <w:tcPr>
            <w:tcW w:w="3510" w:type="dxa"/>
            <w:shd w:val="clear" w:color="auto" w:fill="8DB3E2" w:themeFill="text2" w:themeFillTint="66"/>
          </w:tcPr>
          <w:p w:rsidR="00D422DA" w:rsidRPr="00363A76" w:rsidRDefault="00D422DA" w:rsidP="00D422DA">
            <w:pPr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32"/>
                <w:szCs w:val="32"/>
                <w:lang w:val="tr-TR"/>
              </w:rPr>
            </w:pPr>
            <w:r w:rsidRPr="00363A76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32"/>
                <w:szCs w:val="32"/>
                <w:lang w:val="tr-TR"/>
              </w:rPr>
              <w:t>Başvuru Sahibinin Adı:</w:t>
            </w:r>
          </w:p>
        </w:tc>
        <w:tc>
          <w:tcPr>
            <w:tcW w:w="5702" w:type="dxa"/>
          </w:tcPr>
          <w:p w:rsidR="00D422DA" w:rsidRPr="00363A76" w:rsidRDefault="00D422DA" w:rsidP="00D422D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val="tr-TR"/>
              </w:rPr>
            </w:pPr>
          </w:p>
        </w:tc>
      </w:tr>
      <w:tr w:rsidR="00D422DA" w:rsidRPr="00363A76" w:rsidTr="00D422DA">
        <w:tc>
          <w:tcPr>
            <w:tcW w:w="3510" w:type="dxa"/>
            <w:shd w:val="clear" w:color="auto" w:fill="8DB3E2" w:themeFill="text2" w:themeFillTint="66"/>
          </w:tcPr>
          <w:p w:rsidR="00D422DA" w:rsidRPr="00363A76" w:rsidRDefault="00D422DA" w:rsidP="00D422DA">
            <w:pPr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32"/>
                <w:szCs w:val="32"/>
                <w:lang w:val="tr-TR"/>
              </w:rPr>
            </w:pPr>
            <w:r w:rsidRPr="00363A76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32"/>
                <w:szCs w:val="32"/>
                <w:lang w:val="tr-TR"/>
              </w:rPr>
              <w:t>Projenin Adı:</w:t>
            </w:r>
          </w:p>
        </w:tc>
        <w:tc>
          <w:tcPr>
            <w:tcW w:w="5702" w:type="dxa"/>
          </w:tcPr>
          <w:p w:rsidR="00D422DA" w:rsidRPr="00363A76" w:rsidRDefault="00D422DA" w:rsidP="00D422D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val="tr-TR"/>
              </w:rPr>
            </w:pPr>
          </w:p>
        </w:tc>
      </w:tr>
      <w:tr w:rsidR="00D422DA" w:rsidRPr="00363A76" w:rsidTr="00D422DA">
        <w:tc>
          <w:tcPr>
            <w:tcW w:w="3510" w:type="dxa"/>
            <w:shd w:val="clear" w:color="auto" w:fill="8DB3E2" w:themeFill="text2" w:themeFillTint="66"/>
          </w:tcPr>
          <w:p w:rsidR="00D422DA" w:rsidRPr="00363A76" w:rsidRDefault="00D422DA" w:rsidP="00D422DA">
            <w:pPr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32"/>
                <w:szCs w:val="32"/>
                <w:lang w:val="tr-TR"/>
              </w:rPr>
            </w:pPr>
            <w:r w:rsidRPr="00363A76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32"/>
                <w:szCs w:val="32"/>
                <w:lang w:val="tr-TR"/>
              </w:rPr>
              <w:t>(Varsa) Kısaltması:</w:t>
            </w:r>
          </w:p>
        </w:tc>
        <w:tc>
          <w:tcPr>
            <w:tcW w:w="5702" w:type="dxa"/>
          </w:tcPr>
          <w:p w:rsidR="00D422DA" w:rsidRPr="00363A76" w:rsidRDefault="00D422DA" w:rsidP="00D422D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val="tr-TR"/>
              </w:rPr>
            </w:pPr>
          </w:p>
        </w:tc>
      </w:tr>
      <w:tr w:rsidR="009B631E" w:rsidRPr="00363A76" w:rsidTr="00D422DA">
        <w:tc>
          <w:tcPr>
            <w:tcW w:w="3510" w:type="dxa"/>
            <w:shd w:val="clear" w:color="auto" w:fill="8DB3E2" w:themeFill="text2" w:themeFillTint="66"/>
          </w:tcPr>
          <w:p w:rsidR="009B631E" w:rsidRPr="00363A76" w:rsidRDefault="009B631E" w:rsidP="00D422DA">
            <w:pPr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32"/>
                <w:szCs w:val="32"/>
                <w:lang w:val="tr-TR"/>
              </w:rPr>
            </w:pPr>
            <w:r w:rsidRPr="00363A76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32"/>
                <w:szCs w:val="32"/>
                <w:lang w:val="tr-TR"/>
              </w:rPr>
              <w:t>Eurodesk ID Kodu:</w:t>
            </w:r>
          </w:p>
        </w:tc>
        <w:tc>
          <w:tcPr>
            <w:tcW w:w="5702" w:type="dxa"/>
          </w:tcPr>
          <w:p w:rsidR="009B631E" w:rsidRPr="00363A76" w:rsidRDefault="009B631E" w:rsidP="00D422D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val="tr-TR"/>
              </w:rPr>
            </w:pPr>
          </w:p>
        </w:tc>
      </w:tr>
    </w:tbl>
    <w:p w:rsidR="00D422DA" w:rsidRPr="00363A76" w:rsidRDefault="00D422DA" w:rsidP="00D422DA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</w:pPr>
    </w:p>
    <w:p w:rsidR="00D422DA" w:rsidRPr="00363A76" w:rsidRDefault="00D422DA" w:rsidP="00D422DA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</w:pPr>
    </w:p>
    <w:p w:rsidR="00D422DA" w:rsidRPr="00363A76" w:rsidRDefault="00D422DA" w:rsidP="00D422DA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</w:pPr>
    </w:p>
    <w:p w:rsidR="00D422DA" w:rsidRPr="00363A76" w:rsidRDefault="00D422DA" w:rsidP="00D422DA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</w:pPr>
    </w:p>
    <w:p w:rsidR="00D422DA" w:rsidRPr="00363A76" w:rsidRDefault="00D422DA" w:rsidP="00D422DA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</w:pPr>
    </w:p>
    <w:p w:rsidR="00D422DA" w:rsidRPr="00363A76" w:rsidRDefault="00D422DA" w:rsidP="00D422DA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</w:pPr>
    </w:p>
    <w:p w:rsidR="00D422DA" w:rsidRPr="00363A76" w:rsidRDefault="00D422DA" w:rsidP="003545C8">
      <w:pPr>
        <w:rPr>
          <w:rFonts w:asciiTheme="majorBidi" w:eastAsia="Times New Roman" w:hAnsiTheme="majorBidi" w:cstheme="majorBidi"/>
          <w:b/>
          <w:bCs/>
          <w:sz w:val="32"/>
          <w:szCs w:val="32"/>
          <w:lang w:val="tr-TR"/>
        </w:rPr>
      </w:pPr>
    </w:p>
    <w:p w:rsidR="00134B86" w:rsidRPr="00363A76" w:rsidRDefault="00134B86" w:rsidP="00134B86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b/>
          <w:bCs/>
          <w:sz w:val="24"/>
          <w:szCs w:val="24"/>
          <w:lang w:val="tr-TR"/>
        </w:rPr>
      </w:pPr>
      <w:r w:rsidRPr="00363A76">
        <w:rPr>
          <w:rFonts w:asciiTheme="majorBidi" w:eastAsia="Times New Roman" w:hAnsiTheme="majorBidi" w:cstheme="majorBidi"/>
          <w:b/>
          <w:bCs/>
          <w:sz w:val="24"/>
          <w:szCs w:val="24"/>
          <w:lang w:val="tr-TR"/>
        </w:rPr>
        <w:t>PROJE BİLGİLERİ</w:t>
      </w:r>
    </w:p>
    <w:p w:rsidR="00134B86" w:rsidRPr="00363A76" w:rsidRDefault="00134B86" w:rsidP="00134B86">
      <w:pPr>
        <w:pStyle w:val="ListParagraph"/>
        <w:ind w:left="1080"/>
        <w:rPr>
          <w:rFonts w:asciiTheme="majorBidi" w:eastAsia="Times New Roman" w:hAnsiTheme="majorBidi" w:cstheme="majorBidi"/>
          <w:b/>
          <w:bCs/>
          <w:sz w:val="24"/>
          <w:szCs w:val="24"/>
          <w:lang w:val="tr-TR"/>
        </w:rPr>
      </w:pPr>
      <w:bookmarkStart w:id="0" w:name="_GoBack"/>
      <w:bookmarkEnd w:id="0"/>
    </w:p>
    <w:p w:rsidR="003545C8" w:rsidRPr="00363A76" w:rsidRDefault="003545C8" w:rsidP="003545C8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sz w:val="24"/>
          <w:szCs w:val="24"/>
          <w:lang w:val="tr-TR"/>
        </w:rPr>
      </w:pPr>
      <w:r w:rsidRPr="00363A76">
        <w:rPr>
          <w:rFonts w:asciiTheme="majorBidi" w:eastAsia="Times New Roman" w:hAnsiTheme="majorBidi" w:cstheme="majorBidi"/>
          <w:b/>
          <w:bCs/>
          <w:sz w:val="24"/>
          <w:szCs w:val="24"/>
          <w:lang w:val="tr-TR"/>
        </w:rPr>
        <w:t>Proje Özeti</w:t>
      </w:r>
      <w:r w:rsidRPr="00363A76">
        <w:rPr>
          <w:rFonts w:asciiTheme="majorBidi" w:eastAsia="Times New Roman" w:hAnsiTheme="majorBidi" w:cstheme="majorBidi"/>
          <w:b/>
          <w:bCs/>
          <w:sz w:val="24"/>
          <w:szCs w:val="24"/>
          <w:lang w:val="tr-TR"/>
        </w:rPr>
        <w:br/>
        <w:t>(En fazla 1 sayfa)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45C8" w:rsidRPr="00363A76" w:rsidTr="003545C8">
        <w:tc>
          <w:tcPr>
            <w:tcW w:w="4606" w:type="dxa"/>
            <w:shd w:val="clear" w:color="auto" w:fill="8DB3E2" w:themeFill="text2" w:themeFillTint="66"/>
          </w:tcPr>
          <w:p w:rsidR="003545C8" w:rsidRPr="00363A76" w:rsidRDefault="003545C8" w:rsidP="003545C8">
            <w:pPr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  <w:r w:rsidRPr="00363A76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val="tr-TR"/>
              </w:rPr>
              <w:t>Projenin Süresi:</w:t>
            </w:r>
          </w:p>
        </w:tc>
        <w:tc>
          <w:tcPr>
            <w:tcW w:w="4606" w:type="dxa"/>
          </w:tcPr>
          <w:p w:rsidR="003545C8" w:rsidRPr="00363A76" w:rsidRDefault="003545C8" w:rsidP="003545C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</w:pPr>
            <w:proofErr w:type="gramStart"/>
            <w:r w:rsidRPr="00363A7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  <w:t>…..</w:t>
            </w:r>
            <w:proofErr w:type="gramEnd"/>
            <w:r w:rsidRPr="00363A7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363A7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  <w:t>ay</w:t>
            </w:r>
            <w:proofErr w:type="gramEnd"/>
          </w:p>
        </w:tc>
      </w:tr>
      <w:tr w:rsidR="003545C8" w:rsidRPr="00363A76" w:rsidTr="003545C8">
        <w:tc>
          <w:tcPr>
            <w:tcW w:w="4606" w:type="dxa"/>
            <w:shd w:val="clear" w:color="auto" w:fill="8DB3E2" w:themeFill="text2" w:themeFillTint="66"/>
          </w:tcPr>
          <w:p w:rsidR="003545C8" w:rsidRPr="00363A76" w:rsidRDefault="003545C8" w:rsidP="00965BC1">
            <w:pPr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  <w:proofErr w:type="gramStart"/>
            <w:r w:rsidRPr="00363A76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val="tr-TR"/>
              </w:rPr>
              <w:t xml:space="preserve">Projenin </w:t>
            </w:r>
            <w:r w:rsidR="00965BC1" w:rsidRPr="00363A76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val="tr-TR"/>
              </w:rPr>
              <w:t xml:space="preserve"> Hedefleri</w:t>
            </w:r>
            <w:proofErr w:type="gramEnd"/>
          </w:p>
        </w:tc>
        <w:tc>
          <w:tcPr>
            <w:tcW w:w="4606" w:type="dxa"/>
          </w:tcPr>
          <w:p w:rsidR="003545C8" w:rsidRPr="00363A76" w:rsidRDefault="003545C8" w:rsidP="003545C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3545C8" w:rsidRPr="00363A76" w:rsidRDefault="003545C8" w:rsidP="00965BC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363A7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  <w:t xml:space="preserve">Genel </w:t>
            </w:r>
            <w:r w:rsidR="00965BC1" w:rsidRPr="00363A7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  <w:t>hedef</w:t>
            </w:r>
            <w:r w:rsidRPr="00363A7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  <w:t>:</w:t>
            </w:r>
          </w:p>
          <w:p w:rsidR="003545C8" w:rsidRPr="00363A76" w:rsidRDefault="003545C8" w:rsidP="003545C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3545C8" w:rsidRPr="00363A76" w:rsidRDefault="003545C8" w:rsidP="00965BC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363A7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  <w:t xml:space="preserve">Özel </w:t>
            </w:r>
            <w:r w:rsidR="00965BC1" w:rsidRPr="00363A7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  <w:t>hedef</w:t>
            </w:r>
            <w:r w:rsidRPr="00363A7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  <w:t>:</w:t>
            </w:r>
          </w:p>
          <w:p w:rsidR="003545C8" w:rsidRPr="00363A76" w:rsidRDefault="003545C8" w:rsidP="003545C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  <w:tr w:rsidR="003545C8" w:rsidRPr="00363A76" w:rsidTr="003545C8">
        <w:tc>
          <w:tcPr>
            <w:tcW w:w="4606" w:type="dxa"/>
            <w:shd w:val="clear" w:color="auto" w:fill="8DB3E2" w:themeFill="text2" w:themeFillTint="66"/>
          </w:tcPr>
          <w:p w:rsidR="003545C8" w:rsidRPr="00363A76" w:rsidRDefault="003545C8" w:rsidP="003545C8">
            <w:pPr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  <w:r w:rsidRPr="00363A76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val="tr-TR"/>
              </w:rPr>
              <w:t>Ortak(</w:t>
            </w:r>
            <w:proofErr w:type="spellStart"/>
            <w:r w:rsidRPr="00363A76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val="tr-TR"/>
              </w:rPr>
              <w:t>lar</w:t>
            </w:r>
            <w:proofErr w:type="spellEnd"/>
            <w:r w:rsidRPr="00363A76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val="tr-TR"/>
              </w:rPr>
              <w:t>)</w:t>
            </w:r>
          </w:p>
        </w:tc>
        <w:tc>
          <w:tcPr>
            <w:tcW w:w="4606" w:type="dxa"/>
          </w:tcPr>
          <w:p w:rsidR="003545C8" w:rsidRPr="00363A76" w:rsidRDefault="003545C8" w:rsidP="003545C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3545C8" w:rsidRPr="00363A76" w:rsidRDefault="003545C8" w:rsidP="003545C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  <w:tr w:rsidR="003545C8" w:rsidRPr="00363A76" w:rsidTr="003545C8">
        <w:tc>
          <w:tcPr>
            <w:tcW w:w="4606" w:type="dxa"/>
            <w:shd w:val="clear" w:color="auto" w:fill="8DB3E2" w:themeFill="text2" w:themeFillTint="66"/>
          </w:tcPr>
          <w:p w:rsidR="003545C8" w:rsidRPr="00363A76" w:rsidRDefault="003545C8" w:rsidP="003545C8">
            <w:pPr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  <w:r w:rsidRPr="00363A76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val="tr-TR"/>
              </w:rPr>
              <w:t>Hedef gruplar</w:t>
            </w:r>
          </w:p>
        </w:tc>
        <w:tc>
          <w:tcPr>
            <w:tcW w:w="4606" w:type="dxa"/>
          </w:tcPr>
          <w:p w:rsidR="003545C8" w:rsidRPr="00363A76" w:rsidRDefault="003545C8" w:rsidP="003545C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3545C8" w:rsidRPr="00363A76" w:rsidRDefault="003545C8" w:rsidP="003545C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  <w:tr w:rsidR="003545C8" w:rsidRPr="00363A76" w:rsidTr="003545C8">
        <w:tc>
          <w:tcPr>
            <w:tcW w:w="4606" w:type="dxa"/>
            <w:shd w:val="clear" w:color="auto" w:fill="8DB3E2" w:themeFill="text2" w:themeFillTint="66"/>
          </w:tcPr>
          <w:p w:rsidR="003545C8" w:rsidRPr="00363A76" w:rsidRDefault="003545C8" w:rsidP="003545C8">
            <w:pPr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  <w:r w:rsidRPr="00363A76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val="tr-TR"/>
              </w:rPr>
              <w:t>Beklenen Sonuçlar</w:t>
            </w:r>
          </w:p>
        </w:tc>
        <w:tc>
          <w:tcPr>
            <w:tcW w:w="4606" w:type="dxa"/>
          </w:tcPr>
          <w:p w:rsidR="003545C8" w:rsidRPr="00363A76" w:rsidRDefault="003545C8" w:rsidP="003545C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3545C8" w:rsidRPr="00363A76" w:rsidRDefault="003545C8" w:rsidP="003545C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  <w:tr w:rsidR="003545C8" w:rsidRPr="00363A76" w:rsidTr="003545C8">
        <w:tc>
          <w:tcPr>
            <w:tcW w:w="4606" w:type="dxa"/>
            <w:shd w:val="clear" w:color="auto" w:fill="8DB3E2" w:themeFill="text2" w:themeFillTint="66"/>
          </w:tcPr>
          <w:p w:rsidR="003545C8" w:rsidRPr="00363A76" w:rsidRDefault="003545C8" w:rsidP="003545C8">
            <w:pPr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val="tr-TR"/>
              </w:rPr>
            </w:pPr>
            <w:r w:rsidRPr="00363A76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val="tr-TR"/>
              </w:rPr>
              <w:t>Temel Faaliyetler</w:t>
            </w:r>
          </w:p>
        </w:tc>
        <w:tc>
          <w:tcPr>
            <w:tcW w:w="4606" w:type="dxa"/>
          </w:tcPr>
          <w:p w:rsidR="003545C8" w:rsidRPr="00363A76" w:rsidRDefault="003545C8" w:rsidP="003545C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3545C8" w:rsidRPr="00363A76" w:rsidRDefault="003545C8" w:rsidP="003545C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</w:tbl>
    <w:p w:rsidR="00D422DA" w:rsidRPr="00363A76" w:rsidRDefault="00D422DA" w:rsidP="003545C8">
      <w:pPr>
        <w:rPr>
          <w:rFonts w:asciiTheme="majorBidi" w:hAnsiTheme="majorBidi" w:cstheme="majorBidi"/>
          <w:lang w:val="tr-TR"/>
        </w:rPr>
      </w:pPr>
    </w:p>
    <w:p w:rsidR="003545C8" w:rsidRPr="00363A76" w:rsidRDefault="003545C8" w:rsidP="003545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363A76">
        <w:rPr>
          <w:rFonts w:asciiTheme="majorBidi" w:hAnsiTheme="majorBidi" w:cstheme="majorBidi"/>
          <w:b/>
          <w:bCs/>
          <w:sz w:val="24"/>
          <w:szCs w:val="24"/>
          <w:lang w:val="tr-TR"/>
        </w:rPr>
        <w:t>Amaçlar</w:t>
      </w:r>
    </w:p>
    <w:p w:rsidR="00B56BCE" w:rsidRPr="00363A76" w:rsidRDefault="003545C8" w:rsidP="00363A76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363A76">
        <w:rPr>
          <w:rFonts w:asciiTheme="majorBidi" w:hAnsiTheme="majorBidi" w:cstheme="majorBidi"/>
          <w:sz w:val="24"/>
          <w:szCs w:val="24"/>
          <w:lang w:val="tr-TR"/>
        </w:rPr>
        <w:t>Lütfen en fazla 1 sayfa olmak şartıyla projenin katkıda bulunmayı amaçladığı</w:t>
      </w:r>
    </w:p>
    <w:p w:rsidR="003545C8" w:rsidRPr="00363A76" w:rsidRDefault="003545C8" w:rsidP="00363A7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proofErr w:type="gramStart"/>
      <w:r w:rsidRPr="00363A76">
        <w:rPr>
          <w:rFonts w:asciiTheme="majorBidi" w:hAnsiTheme="majorBidi" w:cstheme="majorBidi"/>
          <w:sz w:val="24"/>
          <w:szCs w:val="24"/>
          <w:lang w:val="tr-TR"/>
        </w:rPr>
        <w:t>genel</w:t>
      </w:r>
      <w:proofErr w:type="gramEnd"/>
      <w:r w:rsidRPr="00363A76">
        <w:rPr>
          <w:rFonts w:asciiTheme="majorBidi" w:hAnsiTheme="majorBidi" w:cstheme="majorBidi"/>
          <w:sz w:val="24"/>
          <w:szCs w:val="24"/>
          <w:lang w:val="tr-TR"/>
        </w:rPr>
        <w:t xml:space="preserve"> hedefi ve başarmayı amaçladığı özel hedefi açıklayınız</w:t>
      </w:r>
    </w:p>
    <w:p w:rsidR="003545C8" w:rsidRPr="00363A76" w:rsidRDefault="003545C8" w:rsidP="003545C8">
      <w:pPr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3545C8" w:rsidRPr="00363A76" w:rsidRDefault="003545C8" w:rsidP="003545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363A76">
        <w:rPr>
          <w:rFonts w:asciiTheme="majorBidi" w:hAnsiTheme="majorBidi" w:cstheme="majorBidi"/>
          <w:b/>
          <w:bCs/>
          <w:sz w:val="24"/>
          <w:szCs w:val="24"/>
          <w:lang w:val="tr-TR"/>
        </w:rPr>
        <w:t>Gerekçelendirme</w:t>
      </w:r>
    </w:p>
    <w:p w:rsidR="00B56BCE" w:rsidRPr="00363A76" w:rsidRDefault="00B56BCE" w:rsidP="00B56BC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3545C8" w:rsidRPr="00363A76" w:rsidRDefault="003545C8" w:rsidP="003545C8">
      <w:pPr>
        <w:ind w:left="360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363A76">
        <w:rPr>
          <w:rFonts w:asciiTheme="majorBidi" w:hAnsiTheme="majorBidi" w:cstheme="majorBidi"/>
          <w:b/>
          <w:bCs/>
          <w:sz w:val="24"/>
          <w:szCs w:val="24"/>
          <w:lang w:val="tr-TR"/>
        </w:rPr>
        <w:t>C.1 Projenin, programın hedefleri ve öncelikleri ile ilgisi</w:t>
      </w:r>
    </w:p>
    <w:p w:rsidR="00B56BCE" w:rsidRPr="00363A76" w:rsidRDefault="00B56BCE" w:rsidP="00B56BCE">
      <w:pPr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3545C8" w:rsidRPr="00363A76" w:rsidRDefault="003545C8" w:rsidP="003545C8">
      <w:pPr>
        <w:ind w:left="360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363A76">
        <w:rPr>
          <w:rFonts w:asciiTheme="majorBidi" w:hAnsiTheme="majorBidi" w:cstheme="majorBidi"/>
          <w:b/>
          <w:bCs/>
          <w:sz w:val="24"/>
          <w:szCs w:val="24"/>
          <w:lang w:val="tr-TR"/>
        </w:rPr>
        <w:t>C.2 Projenin uygulanacağı bölgenin ihtiyaç ve sorunlarının tanımlanması</w:t>
      </w:r>
    </w:p>
    <w:p w:rsidR="00B56BCE" w:rsidRPr="00363A76" w:rsidRDefault="00B56BCE" w:rsidP="003545C8">
      <w:pPr>
        <w:ind w:left="360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3545C8" w:rsidRPr="00363A76" w:rsidRDefault="003545C8" w:rsidP="003545C8">
      <w:pPr>
        <w:ind w:left="360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363A76">
        <w:rPr>
          <w:rFonts w:asciiTheme="majorBidi" w:hAnsiTheme="majorBidi" w:cstheme="majorBidi"/>
          <w:b/>
          <w:bCs/>
          <w:sz w:val="24"/>
          <w:szCs w:val="24"/>
          <w:lang w:val="tr-TR"/>
        </w:rPr>
        <w:t>C.3 Hedef grupların tanımı, seçilme nedenleri ve ihtiyaçları ile proje hedefleri arasındaki ilişki</w:t>
      </w:r>
    </w:p>
    <w:p w:rsidR="00B56BCE" w:rsidRPr="00363A76" w:rsidRDefault="00B56BCE" w:rsidP="003545C8">
      <w:pPr>
        <w:ind w:left="360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3545C8" w:rsidRPr="00363A76" w:rsidRDefault="003545C8" w:rsidP="003545C8">
      <w:pPr>
        <w:ind w:left="360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B56BCE" w:rsidRPr="00363A76" w:rsidRDefault="00B56BCE" w:rsidP="003545C8">
      <w:pPr>
        <w:ind w:left="360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3545C8" w:rsidRPr="00363A76" w:rsidRDefault="003545C8" w:rsidP="003545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363A76">
        <w:rPr>
          <w:rFonts w:asciiTheme="majorBidi" w:hAnsiTheme="majorBidi" w:cstheme="majorBidi"/>
          <w:b/>
          <w:bCs/>
          <w:sz w:val="24"/>
          <w:szCs w:val="24"/>
          <w:lang w:val="tr-TR"/>
        </w:rPr>
        <w:t>Faaliyetlerin ayrıntılı açıklanması</w:t>
      </w:r>
    </w:p>
    <w:p w:rsidR="00B56BCE" w:rsidRPr="00363A76" w:rsidRDefault="00B56BCE" w:rsidP="00B56BCE">
      <w:pPr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52"/>
        <w:gridCol w:w="2826"/>
        <w:gridCol w:w="2890"/>
      </w:tblGrid>
      <w:tr w:rsidR="00B56BCE" w:rsidRPr="00363A76" w:rsidTr="00B56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:rsidR="00B56BCE" w:rsidRPr="00363A76" w:rsidRDefault="00B56BCE" w:rsidP="003545C8">
            <w:pPr>
              <w:pStyle w:val="ListParagraph"/>
              <w:ind w:left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tr-TR"/>
              </w:rPr>
              <w:t>Faaliyetin Adı</w:t>
            </w:r>
          </w:p>
        </w:tc>
        <w:tc>
          <w:tcPr>
            <w:tcW w:w="2826" w:type="dxa"/>
          </w:tcPr>
          <w:p w:rsidR="00B56BCE" w:rsidRPr="00363A76" w:rsidRDefault="00B56BCE" w:rsidP="00B56BC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tr-TR"/>
              </w:rPr>
              <w:t>Zamanı</w:t>
            </w:r>
          </w:p>
        </w:tc>
        <w:tc>
          <w:tcPr>
            <w:tcW w:w="2890" w:type="dxa"/>
          </w:tcPr>
          <w:p w:rsidR="00B56BCE" w:rsidRPr="00363A76" w:rsidRDefault="00B56BCE" w:rsidP="003545C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tr-TR"/>
              </w:rPr>
              <w:t>Uygulayacak Olan Birim</w:t>
            </w:r>
          </w:p>
        </w:tc>
      </w:tr>
      <w:tr w:rsidR="00B56BCE" w:rsidRPr="00363A76" w:rsidTr="00B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:rsidR="00B56BCE" w:rsidRPr="00363A76" w:rsidRDefault="00B56BCE" w:rsidP="003545C8">
            <w:pPr>
              <w:pStyle w:val="ListParagraph"/>
              <w:ind w:left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tr-TR"/>
              </w:rPr>
            </w:pPr>
          </w:p>
        </w:tc>
        <w:tc>
          <w:tcPr>
            <w:tcW w:w="2826" w:type="dxa"/>
          </w:tcPr>
          <w:p w:rsidR="00B56BCE" w:rsidRPr="00363A76" w:rsidRDefault="00B56BCE" w:rsidP="003545C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890" w:type="dxa"/>
          </w:tcPr>
          <w:p w:rsidR="00B56BCE" w:rsidRPr="00363A76" w:rsidRDefault="00B56BCE" w:rsidP="003545C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  <w:tr w:rsidR="00B56BCE" w:rsidRPr="00363A76" w:rsidTr="00B56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:rsidR="00B56BCE" w:rsidRPr="00363A76" w:rsidRDefault="00B56BCE" w:rsidP="003545C8">
            <w:pPr>
              <w:pStyle w:val="ListParagraph"/>
              <w:ind w:left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tr-TR"/>
              </w:rPr>
            </w:pPr>
          </w:p>
        </w:tc>
        <w:tc>
          <w:tcPr>
            <w:tcW w:w="2826" w:type="dxa"/>
          </w:tcPr>
          <w:p w:rsidR="00B56BCE" w:rsidRPr="00363A76" w:rsidRDefault="00B56BCE" w:rsidP="003545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890" w:type="dxa"/>
          </w:tcPr>
          <w:p w:rsidR="00B56BCE" w:rsidRPr="00363A76" w:rsidRDefault="00B56BCE" w:rsidP="003545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  <w:tr w:rsidR="00B56BCE" w:rsidRPr="00363A76" w:rsidTr="00B5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:rsidR="00B56BCE" w:rsidRPr="00363A76" w:rsidRDefault="00B56BCE" w:rsidP="003545C8">
            <w:pPr>
              <w:pStyle w:val="ListParagraph"/>
              <w:ind w:left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tr-TR"/>
              </w:rPr>
            </w:pPr>
          </w:p>
        </w:tc>
        <w:tc>
          <w:tcPr>
            <w:tcW w:w="2826" w:type="dxa"/>
          </w:tcPr>
          <w:p w:rsidR="00B56BCE" w:rsidRPr="00363A76" w:rsidRDefault="00B56BCE" w:rsidP="003545C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890" w:type="dxa"/>
          </w:tcPr>
          <w:p w:rsidR="00B56BCE" w:rsidRPr="00363A76" w:rsidRDefault="00B56BCE" w:rsidP="003545C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  <w:tr w:rsidR="00B56BCE" w:rsidRPr="00363A76" w:rsidTr="00B56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:rsidR="00B56BCE" w:rsidRPr="00363A76" w:rsidRDefault="00B56BCE" w:rsidP="003545C8">
            <w:pPr>
              <w:pStyle w:val="ListParagraph"/>
              <w:ind w:left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tr-TR"/>
              </w:rPr>
            </w:pPr>
          </w:p>
        </w:tc>
        <w:tc>
          <w:tcPr>
            <w:tcW w:w="2826" w:type="dxa"/>
          </w:tcPr>
          <w:p w:rsidR="00B56BCE" w:rsidRPr="00363A76" w:rsidRDefault="00B56BCE" w:rsidP="003545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890" w:type="dxa"/>
          </w:tcPr>
          <w:p w:rsidR="00B56BCE" w:rsidRPr="00363A76" w:rsidRDefault="00B56BCE" w:rsidP="003545C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</w:tbl>
    <w:p w:rsidR="00B56BCE" w:rsidRPr="00363A76" w:rsidRDefault="00B56BCE" w:rsidP="003545C8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5D470A" w:rsidRPr="00363A76" w:rsidRDefault="005D470A" w:rsidP="003545C8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3545C8" w:rsidRPr="00363A76" w:rsidRDefault="003545C8" w:rsidP="003545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363A76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Görünürlük Faaliyetleri </w:t>
      </w:r>
    </w:p>
    <w:p w:rsidR="003545C8" w:rsidRPr="00363A76" w:rsidRDefault="003545C8" w:rsidP="00B56BCE">
      <w:pPr>
        <w:rPr>
          <w:rFonts w:asciiTheme="majorBidi" w:hAnsiTheme="majorBidi" w:cstheme="majorBidi"/>
          <w:sz w:val="24"/>
          <w:szCs w:val="24"/>
          <w:lang w:val="tr-TR"/>
        </w:rPr>
      </w:pPr>
      <w:r w:rsidRPr="00363A76">
        <w:rPr>
          <w:rFonts w:asciiTheme="majorBidi" w:hAnsiTheme="majorBidi" w:cstheme="majorBidi"/>
          <w:sz w:val="24"/>
          <w:szCs w:val="24"/>
          <w:lang w:val="tr-TR"/>
        </w:rPr>
        <w:t>Lütfen proje çerçevesinde öngörülen görünürl</w:t>
      </w:r>
      <w:r w:rsidR="005D470A" w:rsidRPr="00363A76">
        <w:rPr>
          <w:rFonts w:asciiTheme="majorBidi" w:hAnsiTheme="majorBidi" w:cstheme="majorBidi"/>
          <w:sz w:val="24"/>
          <w:szCs w:val="24"/>
          <w:lang w:val="tr-TR"/>
        </w:rPr>
        <w:t xml:space="preserve">ük faaliyetlerini tanımlayınız. </w:t>
      </w:r>
      <w:r w:rsidRPr="00363A76">
        <w:rPr>
          <w:rFonts w:asciiTheme="majorBidi" w:hAnsiTheme="majorBidi" w:cstheme="majorBidi"/>
          <w:sz w:val="24"/>
          <w:szCs w:val="24"/>
          <w:lang w:val="tr-TR"/>
        </w:rPr>
        <w:t>Lütfen bütçenin ilgili kısımlarında</w:t>
      </w:r>
      <w:r w:rsidR="005D470A" w:rsidRPr="00363A76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Pr="00363A76">
        <w:rPr>
          <w:rFonts w:asciiTheme="majorBidi" w:hAnsiTheme="majorBidi" w:cstheme="majorBidi"/>
          <w:sz w:val="24"/>
          <w:szCs w:val="24"/>
          <w:lang w:val="tr-TR"/>
        </w:rPr>
        <w:t>belirtmeyi unutmayınız.</w:t>
      </w:r>
    </w:p>
    <w:p w:rsidR="00134B86" w:rsidRPr="00363A76" w:rsidRDefault="00134B86" w:rsidP="00134B86">
      <w:pPr>
        <w:pStyle w:val="ListParagraph"/>
        <w:ind w:left="1080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134B86" w:rsidRPr="00363A76" w:rsidRDefault="00134B86" w:rsidP="00134B8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363A76">
        <w:rPr>
          <w:rFonts w:asciiTheme="majorBidi" w:hAnsiTheme="majorBidi" w:cstheme="majorBidi"/>
          <w:b/>
          <w:bCs/>
          <w:sz w:val="24"/>
          <w:szCs w:val="24"/>
          <w:lang w:val="tr-TR"/>
        </w:rPr>
        <w:t>BAŞVURU SAHİBİ BİLGİLERİ</w:t>
      </w:r>
    </w:p>
    <w:p w:rsidR="00134B86" w:rsidRPr="00363A76" w:rsidRDefault="00134B86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134B86" w:rsidRPr="00363A76" w:rsidRDefault="00134B86" w:rsidP="00134B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363A76">
        <w:rPr>
          <w:rFonts w:asciiTheme="majorBidi" w:hAnsiTheme="majorBidi" w:cstheme="majorBidi"/>
          <w:b/>
          <w:bCs/>
          <w:sz w:val="24"/>
          <w:szCs w:val="24"/>
          <w:lang w:val="tr-TR"/>
        </w:rPr>
        <w:t>Kurum/Kuruluşunuz ne zaman kuruldu ve faaliyete başladı?</w:t>
      </w:r>
    </w:p>
    <w:p w:rsidR="00134B86" w:rsidRPr="00363A76" w:rsidRDefault="00134B86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134B86" w:rsidRPr="00363A76" w:rsidRDefault="00134B86" w:rsidP="00134B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363A76">
        <w:rPr>
          <w:rFonts w:asciiTheme="majorBidi" w:hAnsiTheme="majorBidi" w:cstheme="majorBidi"/>
          <w:b/>
          <w:bCs/>
          <w:sz w:val="24"/>
          <w:szCs w:val="24"/>
          <w:lang w:val="tr-TR"/>
        </w:rPr>
        <w:t>Kurum/Kuruluşunuz şu andaki başlıca faaliyetleri nelerdir?</w:t>
      </w:r>
    </w:p>
    <w:p w:rsidR="00134B86" w:rsidRPr="00363A76" w:rsidRDefault="00134B86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134B86" w:rsidRPr="00363A76" w:rsidRDefault="00134B86" w:rsidP="00134B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363A76">
        <w:rPr>
          <w:rFonts w:asciiTheme="majorBidi" w:hAnsiTheme="majorBidi" w:cstheme="majorBidi"/>
          <w:b/>
          <w:bCs/>
          <w:sz w:val="24"/>
          <w:szCs w:val="24"/>
          <w:lang w:val="tr-TR"/>
        </w:rPr>
        <w:t>Kurum/Kuruluşunuz ne zaman Eurodesk Temas Noktası olarak akredite edildi?</w:t>
      </w:r>
    </w:p>
    <w:p w:rsidR="00134B86" w:rsidRPr="00363A76" w:rsidRDefault="00134B86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134B86" w:rsidRPr="00363A76" w:rsidRDefault="00134B86" w:rsidP="00134B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363A76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Kurum/Kuruluşunuzun kurulduğu günden bugüne </w:t>
      </w:r>
      <w:r w:rsidR="00030928" w:rsidRPr="00363A76">
        <w:rPr>
          <w:rFonts w:asciiTheme="majorBidi" w:hAnsiTheme="majorBidi" w:cstheme="majorBidi"/>
          <w:b/>
          <w:bCs/>
          <w:sz w:val="24"/>
          <w:szCs w:val="24"/>
          <w:lang w:val="tr-TR"/>
        </w:rPr>
        <w:t>Türkiye Ulusal Ajansı</w:t>
      </w:r>
      <w:r w:rsidRPr="00363A76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destekli yürüttüğü projeler nelerdir?</w:t>
      </w:r>
    </w:p>
    <w:p w:rsidR="00134B86" w:rsidRPr="00363A76" w:rsidRDefault="00134B86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4"/>
        <w:gridCol w:w="2876"/>
        <w:gridCol w:w="2828"/>
      </w:tblGrid>
      <w:tr w:rsidR="00134B86" w:rsidRPr="00363A76" w:rsidTr="00134B86">
        <w:tc>
          <w:tcPr>
            <w:tcW w:w="3070" w:type="dxa"/>
          </w:tcPr>
          <w:p w:rsidR="00134B86" w:rsidRPr="00363A76" w:rsidRDefault="00134B86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Program Adı</w:t>
            </w:r>
          </w:p>
        </w:tc>
        <w:tc>
          <w:tcPr>
            <w:tcW w:w="3071" w:type="dxa"/>
          </w:tcPr>
          <w:p w:rsidR="00134B86" w:rsidRPr="00363A76" w:rsidRDefault="00134B86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Sözleşme Numarası</w:t>
            </w:r>
          </w:p>
        </w:tc>
        <w:tc>
          <w:tcPr>
            <w:tcW w:w="3071" w:type="dxa"/>
          </w:tcPr>
          <w:p w:rsidR="00134B86" w:rsidRPr="00363A76" w:rsidRDefault="00134B86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Proje Adı</w:t>
            </w:r>
          </w:p>
        </w:tc>
      </w:tr>
      <w:tr w:rsidR="00134B86" w:rsidRPr="00363A76" w:rsidTr="00134B86">
        <w:tc>
          <w:tcPr>
            <w:tcW w:w="3070" w:type="dxa"/>
          </w:tcPr>
          <w:p w:rsidR="00134B86" w:rsidRPr="00363A76" w:rsidRDefault="00134B86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071" w:type="dxa"/>
          </w:tcPr>
          <w:p w:rsidR="00134B86" w:rsidRPr="00363A76" w:rsidRDefault="00134B86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071" w:type="dxa"/>
          </w:tcPr>
          <w:p w:rsidR="00134B86" w:rsidRPr="00363A76" w:rsidRDefault="00134B86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</w:tbl>
    <w:p w:rsidR="00134B86" w:rsidRPr="00363A76" w:rsidRDefault="00134B86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9D083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363A76">
        <w:rPr>
          <w:rFonts w:asciiTheme="majorBidi" w:hAnsiTheme="majorBidi" w:cstheme="majorBidi"/>
          <w:b/>
          <w:bCs/>
          <w:sz w:val="24"/>
          <w:szCs w:val="24"/>
          <w:lang w:val="tr-TR"/>
        </w:rPr>
        <w:t>BANKA BİLGİLERİ</w:t>
      </w:r>
    </w:p>
    <w:p w:rsidR="009B631E" w:rsidRPr="00363A76" w:rsidRDefault="009B631E" w:rsidP="009B631E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tr-TR"/>
        </w:rPr>
      </w:pPr>
      <w:r w:rsidRPr="00363A76">
        <w:rPr>
          <w:rFonts w:asciiTheme="majorBidi" w:hAnsiTheme="majorBidi" w:cstheme="majorBidi"/>
          <w:sz w:val="24"/>
          <w:szCs w:val="24"/>
          <w:lang w:val="tr-TR"/>
        </w:rPr>
        <w:t>Aşağıdaki hesap bilgilerinin doğruluğu ve geçerliğinden Başvuruyu yapan kurum sorumludur. Hesap bilgileri yanlışlığı nedeniyle oluşabilecek tüm masraf ve kesintilerden başvuru sahibi kurum/kuruluş sorumludur.</w:t>
      </w:r>
    </w:p>
    <w:p w:rsidR="003545C8" w:rsidRPr="00363A76" w:rsidRDefault="003545C8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67"/>
        <w:gridCol w:w="4201"/>
      </w:tblGrid>
      <w:tr w:rsidR="009D083A" w:rsidRPr="00363A76" w:rsidTr="009D083A">
        <w:tc>
          <w:tcPr>
            <w:tcW w:w="4367" w:type="dxa"/>
          </w:tcPr>
          <w:p w:rsidR="009D083A" w:rsidRPr="00363A76" w:rsidRDefault="009D083A" w:rsidP="009D083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Başvuru Yapan Kurum/Kuruluşa Ait Hesap Numarasının Bulu</w:t>
            </w:r>
            <w:r w:rsidR="009B631E" w:rsidRPr="00363A76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n</w:t>
            </w:r>
            <w:r w:rsidRPr="00363A76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duğu Banka ve Şube Adı</w:t>
            </w:r>
          </w:p>
        </w:tc>
        <w:tc>
          <w:tcPr>
            <w:tcW w:w="4201" w:type="dxa"/>
          </w:tcPr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  <w:tr w:rsidR="009D083A" w:rsidRPr="00363A76" w:rsidTr="009D083A">
        <w:tc>
          <w:tcPr>
            <w:tcW w:w="4367" w:type="dxa"/>
          </w:tcPr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9D083A" w:rsidRPr="00363A76" w:rsidRDefault="009D083A" w:rsidP="009D083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TL Hesap (IBAN) No</w:t>
            </w:r>
          </w:p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201" w:type="dxa"/>
          </w:tcPr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  <w:tr w:rsidR="009D083A" w:rsidRPr="00363A76" w:rsidTr="009D083A">
        <w:tc>
          <w:tcPr>
            <w:tcW w:w="4367" w:type="dxa"/>
          </w:tcPr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Hesap Sahibi Adı</w:t>
            </w:r>
          </w:p>
        </w:tc>
        <w:tc>
          <w:tcPr>
            <w:tcW w:w="4201" w:type="dxa"/>
          </w:tcPr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  <w:tr w:rsidR="009D083A" w:rsidRPr="00363A76" w:rsidTr="009D083A">
        <w:tc>
          <w:tcPr>
            <w:tcW w:w="4367" w:type="dxa"/>
          </w:tcPr>
          <w:p w:rsidR="009D083A" w:rsidRPr="00363A76" w:rsidRDefault="009D083A" w:rsidP="00C0495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9D083A" w:rsidRPr="00363A76" w:rsidRDefault="009D083A" w:rsidP="00C0495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Banka Şubesi Adresi</w:t>
            </w:r>
          </w:p>
        </w:tc>
        <w:tc>
          <w:tcPr>
            <w:tcW w:w="4201" w:type="dxa"/>
          </w:tcPr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  <w:tr w:rsidR="009D083A" w:rsidRPr="00363A76" w:rsidTr="009D083A">
        <w:tc>
          <w:tcPr>
            <w:tcW w:w="4367" w:type="dxa"/>
          </w:tcPr>
          <w:p w:rsidR="009D083A" w:rsidRPr="00363A76" w:rsidRDefault="009D083A" w:rsidP="00C0495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9D083A" w:rsidRPr="00363A76" w:rsidRDefault="009D083A" w:rsidP="00C0495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Banka Şubesi Telefon / posta bilgileri</w:t>
            </w:r>
          </w:p>
        </w:tc>
        <w:tc>
          <w:tcPr>
            <w:tcW w:w="4201" w:type="dxa"/>
          </w:tcPr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  <w:tr w:rsidR="009D083A" w:rsidRPr="00363A76" w:rsidTr="009D083A">
        <w:tc>
          <w:tcPr>
            <w:tcW w:w="4367" w:type="dxa"/>
          </w:tcPr>
          <w:p w:rsidR="009D083A" w:rsidRPr="00363A76" w:rsidRDefault="009D083A" w:rsidP="00C0495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9D083A" w:rsidRPr="00363A76" w:rsidRDefault="009D083A" w:rsidP="00C0495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Banka Şubesi İrtibat Kişisi</w:t>
            </w:r>
          </w:p>
        </w:tc>
        <w:tc>
          <w:tcPr>
            <w:tcW w:w="4201" w:type="dxa"/>
          </w:tcPr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9D083A" w:rsidRPr="00363A76" w:rsidRDefault="009D083A" w:rsidP="00134B86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</w:tbl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B56BCE" w:rsidRPr="00363A76" w:rsidRDefault="00B56BCE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B56BCE" w:rsidRPr="00363A76" w:rsidRDefault="00B56BCE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B56BCE" w:rsidRPr="00363A76" w:rsidRDefault="00B56BCE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D083A" w:rsidRPr="00363A76" w:rsidRDefault="009D083A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B56BCE" w:rsidRPr="00363A76" w:rsidRDefault="00B56BCE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B631E" w:rsidRPr="00363A76" w:rsidRDefault="009B631E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B631E" w:rsidRPr="00363A76" w:rsidRDefault="009B631E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B631E" w:rsidRPr="00363A76" w:rsidRDefault="009B631E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B56BCE" w:rsidRPr="00363A76" w:rsidRDefault="00B56BCE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B56BCE" w:rsidRPr="00363A76" w:rsidRDefault="00B56BCE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9B631E" w:rsidRPr="00363A76" w:rsidRDefault="009B631E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B56BCE" w:rsidRPr="00363A76" w:rsidRDefault="00B56BCE" w:rsidP="00134B86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363A76">
        <w:rPr>
          <w:rFonts w:asciiTheme="majorBidi" w:hAnsiTheme="majorBidi" w:cstheme="majorBidi"/>
          <w:b/>
          <w:bCs/>
          <w:sz w:val="24"/>
          <w:szCs w:val="24"/>
          <w:lang w:val="tr-TR"/>
        </w:rPr>
        <w:t>BAŞVURU SAHİBİ BEYANNAMESİ</w:t>
      </w:r>
    </w:p>
    <w:p w:rsidR="00B56BCE" w:rsidRPr="00363A76" w:rsidRDefault="00B56BCE" w:rsidP="009D083A">
      <w:pPr>
        <w:widowControl/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b/>
          <w:bCs/>
          <w:i/>
          <w:iCs/>
          <w:color w:val="000000"/>
          <w:sz w:val="24"/>
          <w:szCs w:val="24"/>
          <w:lang w:val="tr-TR" w:eastAsia="zh-CN"/>
        </w:rPr>
      </w:pPr>
      <w:r w:rsidRPr="00363A76">
        <w:rPr>
          <w:rFonts w:asciiTheme="majorBidi" w:eastAsiaTheme="minorEastAsia" w:hAnsiTheme="majorBidi" w:cstheme="majorBidi"/>
          <w:b/>
          <w:bCs/>
          <w:i/>
          <w:iCs/>
          <w:color w:val="000000"/>
          <w:sz w:val="24"/>
          <w:szCs w:val="24"/>
          <w:lang w:val="tr-TR" w:eastAsia="zh-CN"/>
        </w:rPr>
        <w:t>Başvuru Sahibi aşağıdaki hususları beyan ve kabul eder:</w:t>
      </w:r>
    </w:p>
    <w:p w:rsidR="00B56BCE" w:rsidRPr="00363A76" w:rsidRDefault="00B56BCE" w:rsidP="009D083A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00000"/>
          <w:sz w:val="24"/>
          <w:szCs w:val="24"/>
          <w:lang w:val="tr-TR" w:eastAsia="zh-CN"/>
        </w:rPr>
      </w:pPr>
      <w:r w:rsidRPr="00363A76">
        <w:rPr>
          <w:rFonts w:asciiTheme="majorBidi" w:eastAsiaTheme="minorEastAsia" w:hAnsiTheme="majorBidi" w:cstheme="majorBidi"/>
          <w:color w:val="000000"/>
          <w:sz w:val="24"/>
          <w:szCs w:val="24"/>
          <w:lang w:val="tr-TR" w:eastAsia="zh-CN"/>
        </w:rPr>
        <w:t>Bu başvuruda verilen bilgiler doğrudur;</w:t>
      </w:r>
    </w:p>
    <w:p w:rsidR="00B56BCE" w:rsidRPr="00363A76" w:rsidRDefault="00B56BCE" w:rsidP="009D083A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00000"/>
          <w:sz w:val="24"/>
          <w:szCs w:val="24"/>
          <w:lang w:val="tr-TR" w:eastAsia="zh-CN"/>
        </w:rPr>
      </w:pPr>
      <w:r w:rsidRPr="00363A76">
        <w:rPr>
          <w:rFonts w:asciiTheme="majorBidi" w:eastAsiaTheme="minorEastAsia" w:hAnsiTheme="majorBidi" w:cstheme="majorBidi"/>
          <w:color w:val="000000"/>
          <w:sz w:val="24"/>
          <w:szCs w:val="24"/>
          <w:lang w:val="tr-TR" w:eastAsia="zh-CN"/>
        </w:rPr>
        <w:t>Başvuru Sahibi, Ortaklarıyla (varsa) birlikte projenin hazırlanmasından ve</w:t>
      </w:r>
    </w:p>
    <w:p w:rsidR="00B56BCE" w:rsidRPr="00363A76" w:rsidRDefault="00B56BCE" w:rsidP="009D083A">
      <w:pPr>
        <w:widowControl/>
        <w:autoSpaceDE w:val="0"/>
        <w:autoSpaceDN w:val="0"/>
        <w:adjustRightInd w:val="0"/>
        <w:spacing w:after="0" w:line="360" w:lineRule="auto"/>
        <w:ind w:left="360"/>
        <w:rPr>
          <w:rFonts w:asciiTheme="majorBidi" w:eastAsiaTheme="minorEastAsia" w:hAnsiTheme="majorBidi" w:cstheme="majorBidi"/>
          <w:color w:val="000000"/>
          <w:sz w:val="24"/>
          <w:szCs w:val="24"/>
          <w:lang w:val="tr-TR" w:eastAsia="zh-CN"/>
        </w:rPr>
      </w:pPr>
      <w:proofErr w:type="gramStart"/>
      <w:r w:rsidRPr="00363A76">
        <w:rPr>
          <w:rFonts w:asciiTheme="majorBidi" w:eastAsiaTheme="minorEastAsia" w:hAnsiTheme="majorBidi" w:cstheme="majorBidi"/>
          <w:color w:val="000000"/>
          <w:sz w:val="24"/>
          <w:szCs w:val="24"/>
          <w:lang w:val="tr-TR" w:eastAsia="zh-CN"/>
        </w:rPr>
        <w:t>yönetiminden</w:t>
      </w:r>
      <w:proofErr w:type="gramEnd"/>
      <w:r w:rsidRPr="00363A76">
        <w:rPr>
          <w:rFonts w:asciiTheme="majorBidi" w:eastAsiaTheme="minorEastAsia" w:hAnsiTheme="majorBidi" w:cstheme="majorBidi"/>
          <w:color w:val="000000"/>
          <w:sz w:val="24"/>
          <w:szCs w:val="24"/>
          <w:lang w:val="tr-TR" w:eastAsia="zh-CN"/>
        </w:rPr>
        <w:t xml:space="preserve"> doğrudan sorumludur ve aracı olarak hareket etmeyecektir;</w:t>
      </w:r>
    </w:p>
    <w:p w:rsidR="00B56BCE" w:rsidRPr="00363A76" w:rsidRDefault="00B56BCE" w:rsidP="009D083A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00000"/>
          <w:sz w:val="24"/>
          <w:szCs w:val="24"/>
          <w:lang w:val="tr-TR" w:eastAsia="zh-CN"/>
        </w:rPr>
      </w:pPr>
      <w:r w:rsidRPr="00363A76">
        <w:rPr>
          <w:rFonts w:asciiTheme="majorBidi" w:eastAsiaTheme="minorEastAsia" w:hAnsiTheme="majorBidi" w:cstheme="majorBidi"/>
          <w:color w:val="000000"/>
          <w:sz w:val="24"/>
          <w:szCs w:val="24"/>
          <w:lang w:val="tr-TR" w:eastAsia="zh-CN"/>
        </w:rPr>
        <w:t xml:space="preserve">Başvuru Sahibi projenin yürütüldüğü süre içerisinde faaliyetlerini sürdürmek ve </w:t>
      </w:r>
    </w:p>
    <w:p w:rsidR="00B56BCE" w:rsidRPr="00363A76" w:rsidRDefault="00B56BCE" w:rsidP="009D083A">
      <w:pPr>
        <w:widowControl/>
        <w:autoSpaceDE w:val="0"/>
        <w:autoSpaceDN w:val="0"/>
        <w:adjustRightInd w:val="0"/>
        <w:spacing w:after="0" w:line="360" w:lineRule="auto"/>
        <w:ind w:left="360"/>
        <w:rPr>
          <w:rFonts w:asciiTheme="majorBidi" w:eastAsiaTheme="minorEastAsia" w:hAnsiTheme="majorBidi" w:cstheme="majorBidi"/>
          <w:color w:val="000000"/>
          <w:sz w:val="24"/>
          <w:szCs w:val="24"/>
          <w:lang w:val="tr-TR" w:eastAsia="zh-CN"/>
        </w:rPr>
      </w:pPr>
      <w:proofErr w:type="gramStart"/>
      <w:r w:rsidRPr="00363A76">
        <w:rPr>
          <w:rFonts w:asciiTheme="majorBidi" w:eastAsiaTheme="minorEastAsia" w:hAnsiTheme="majorBidi" w:cstheme="majorBidi"/>
          <w:color w:val="000000"/>
          <w:sz w:val="24"/>
          <w:szCs w:val="24"/>
          <w:lang w:val="tr-TR" w:eastAsia="zh-CN"/>
        </w:rPr>
        <w:t>gerektiğinde</w:t>
      </w:r>
      <w:proofErr w:type="gramEnd"/>
      <w:r w:rsidRPr="00363A76">
        <w:rPr>
          <w:rFonts w:asciiTheme="majorBidi" w:eastAsiaTheme="minorEastAsia" w:hAnsiTheme="majorBidi" w:cstheme="majorBidi"/>
          <w:color w:val="000000"/>
          <w:sz w:val="24"/>
          <w:szCs w:val="24"/>
          <w:lang w:val="tr-TR" w:eastAsia="zh-CN"/>
        </w:rPr>
        <w:t xml:space="preserve"> Projenin finansmanına katılmak için istikrarlı ve yeterli mali kaynaklara sahiptir.</w:t>
      </w:r>
    </w:p>
    <w:p w:rsidR="00B56BCE" w:rsidRPr="00363A76" w:rsidRDefault="00B56BCE" w:rsidP="009D083A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eastAsiaTheme="minorEastAsia" w:hAnsiTheme="majorBidi" w:cstheme="majorBidi"/>
          <w:color w:val="000000"/>
          <w:sz w:val="24"/>
          <w:szCs w:val="24"/>
          <w:lang w:val="tr-TR" w:eastAsia="zh-CN"/>
        </w:rPr>
      </w:pPr>
      <w:r w:rsidRPr="00363A76">
        <w:rPr>
          <w:rFonts w:asciiTheme="majorBidi" w:eastAsiaTheme="minorEastAsia" w:hAnsiTheme="majorBidi" w:cstheme="majorBidi"/>
          <w:color w:val="000000"/>
          <w:sz w:val="24"/>
          <w:szCs w:val="24"/>
          <w:lang w:val="tr-TR" w:eastAsia="zh-CN"/>
        </w:rPr>
        <w:t xml:space="preserve">Başvuru Sahibi teklif edilen projeyi başarı ile tamamlamak için gerekli yönetim </w:t>
      </w:r>
    </w:p>
    <w:p w:rsidR="00B56BCE" w:rsidRPr="00363A76" w:rsidRDefault="00B56BCE" w:rsidP="009D083A">
      <w:pPr>
        <w:widowControl/>
        <w:autoSpaceDE w:val="0"/>
        <w:autoSpaceDN w:val="0"/>
        <w:adjustRightInd w:val="0"/>
        <w:spacing w:after="0" w:line="360" w:lineRule="auto"/>
        <w:ind w:left="360"/>
        <w:rPr>
          <w:rFonts w:asciiTheme="majorBidi" w:eastAsiaTheme="minorEastAsia" w:hAnsiTheme="majorBidi" w:cstheme="majorBidi"/>
          <w:color w:val="000000"/>
          <w:sz w:val="24"/>
          <w:szCs w:val="24"/>
          <w:lang w:val="tr-TR" w:eastAsia="zh-CN"/>
        </w:rPr>
      </w:pPr>
      <w:proofErr w:type="gramStart"/>
      <w:r w:rsidRPr="00363A76">
        <w:rPr>
          <w:rFonts w:asciiTheme="majorBidi" w:eastAsiaTheme="minorEastAsia" w:hAnsiTheme="majorBidi" w:cstheme="majorBidi"/>
          <w:color w:val="000000"/>
          <w:sz w:val="24"/>
          <w:szCs w:val="24"/>
          <w:lang w:val="tr-TR" w:eastAsia="zh-CN"/>
        </w:rPr>
        <w:t>kapasitesine</w:t>
      </w:r>
      <w:proofErr w:type="gramEnd"/>
      <w:r w:rsidRPr="00363A76">
        <w:rPr>
          <w:rFonts w:asciiTheme="majorBidi" w:eastAsiaTheme="minorEastAsia" w:hAnsiTheme="majorBidi" w:cstheme="majorBidi"/>
          <w:color w:val="000000"/>
          <w:sz w:val="24"/>
          <w:szCs w:val="24"/>
          <w:lang w:val="tr-TR" w:eastAsia="zh-CN"/>
        </w:rPr>
        <w:t>, profesyonel yeterliliğe ve niteliğe sahiptir;</w:t>
      </w:r>
    </w:p>
    <w:p w:rsidR="00B56BCE" w:rsidRPr="00363A76" w:rsidRDefault="00B56BCE" w:rsidP="00B56BCE">
      <w:pPr>
        <w:widowControl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6BCE" w:rsidRPr="00363A76" w:rsidTr="00E31705">
        <w:tc>
          <w:tcPr>
            <w:tcW w:w="4606" w:type="dxa"/>
          </w:tcPr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Başvuru Sahibinin Yasal Adı</w:t>
            </w:r>
          </w:p>
        </w:tc>
        <w:tc>
          <w:tcPr>
            <w:tcW w:w="4606" w:type="dxa"/>
          </w:tcPr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  <w:tr w:rsidR="00B56BCE" w:rsidRPr="00363A76" w:rsidTr="00E31705">
        <w:tc>
          <w:tcPr>
            <w:tcW w:w="4606" w:type="dxa"/>
          </w:tcPr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Başvuru Sahibi Kurum Adına Formu İmzalayan Kişinin Adı-Soyadı</w:t>
            </w:r>
          </w:p>
        </w:tc>
        <w:tc>
          <w:tcPr>
            <w:tcW w:w="4606" w:type="dxa"/>
          </w:tcPr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  <w:tr w:rsidR="00B56BCE" w:rsidRPr="00363A76" w:rsidTr="00E31705">
        <w:tc>
          <w:tcPr>
            <w:tcW w:w="4606" w:type="dxa"/>
          </w:tcPr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İmza</w:t>
            </w:r>
          </w:p>
        </w:tc>
        <w:tc>
          <w:tcPr>
            <w:tcW w:w="4606" w:type="dxa"/>
          </w:tcPr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  <w:tr w:rsidR="00B56BCE" w:rsidRPr="00363A76" w:rsidTr="00E31705">
        <w:tc>
          <w:tcPr>
            <w:tcW w:w="4606" w:type="dxa"/>
          </w:tcPr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Tarih / Yer</w:t>
            </w:r>
          </w:p>
        </w:tc>
        <w:tc>
          <w:tcPr>
            <w:tcW w:w="4606" w:type="dxa"/>
          </w:tcPr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</w:tbl>
    <w:p w:rsidR="00B56BCE" w:rsidRPr="00363A76" w:rsidRDefault="00B56BCE" w:rsidP="00B56BCE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B56BCE" w:rsidRPr="00363A76" w:rsidRDefault="00B56BCE" w:rsidP="00B56BCE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B56BCE" w:rsidRPr="00363A76" w:rsidRDefault="00B56BCE" w:rsidP="00B56BCE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6BCE" w:rsidRPr="00363A76" w:rsidTr="00C0495B">
        <w:tc>
          <w:tcPr>
            <w:tcW w:w="4606" w:type="dxa"/>
          </w:tcPr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Proje İrtibat Kişisi Adı Soyadı</w:t>
            </w:r>
          </w:p>
        </w:tc>
        <w:tc>
          <w:tcPr>
            <w:tcW w:w="4606" w:type="dxa"/>
          </w:tcPr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  <w:tr w:rsidR="00B56BCE" w:rsidRPr="00363A76" w:rsidTr="00C0495B">
        <w:tc>
          <w:tcPr>
            <w:tcW w:w="4606" w:type="dxa"/>
          </w:tcPr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363A76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İmza</w:t>
            </w:r>
          </w:p>
        </w:tc>
        <w:tc>
          <w:tcPr>
            <w:tcW w:w="4606" w:type="dxa"/>
          </w:tcPr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  <w:p w:rsidR="00B56BCE" w:rsidRPr="00363A76" w:rsidRDefault="00B56BCE" w:rsidP="00B56BC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</w:p>
        </w:tc>
      </w:tr>
    </w:tbl>
    <w:p w:rsidR="00B56BCE" w:rsidRPr="00363A76" w:rsidRDefault="00B56BCE" w:rsidP="00B56BCE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sectPr w:rsidR="00B56BCE" w:rsidRPr="00363A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88" w:rsidRDefault="00DA5F88" w:rsidP="00D422DA">
      <w:pPr>
        <w:spacing w:after="0" w:line="240" w:lineRule="auto"/>
      </w:pPr>
      <w:r>
        <w:separator/>
      </w:r>
    </w:p>
  </w:endnote>
  <w:endnote w:type="continuationSeparator" w:id="0">
    <w:p w:rsidR="00DA5F88" w:rsidRDefault="00DA5F88" w:rsidP="00D4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DA" w:rsidRDefault="00D422DA">
    <w:pPr>
      <w:pStyle w:val="Footer"/>
    </w:pPr>
    <w:r>
      <w:rPr>
        <w:noProof/>
        <w:lang w:val="tr-TR" w:eastAsia="zh-CN"/>
      </w:rPr>
      <w:drawing>
        <wp:anchor distT="0" distB="0" distL="114300" distR="114300" simplePos="0" relativeHeight="251663360" behindDoc="1" locked="0" layoutInCell="1" allowOverlap="1" wp14:anchorId="57F2DAC4" wp14:editId="1ABF7E4D">
          <wp:simplePos x="0" y="0"/>
          <wp:positionH relativeFrom="column">
            <wp:posOffset>4583430</wp:posOffset>
          </wp:positionH>
          <wp:positionV relativeFrom="paragraph">
            <wp:posOffset>-112395</wp:posOffset>
          </wp:positionV>
          <wp:extent cx="1281430" cy="427355"/>
          <wp:effectExtent l="0" t="0" r="0" b="0"/>
          <wp:wrapTight wrapText="bothSides">
            <wp:wrapPolygon edited="0">
              <wp:start x="0" y="0"/>
              <wp:lineTo x="0" y="20220"/>
              <wp:lineTo x="21193" y="20220"/>
              <wp:lineTo x="2119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desk Turkiye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zh-CN"/>
      </w:rPr>
      <w:drawing>
        <wp:anchor distT="0" distB="0" distL="114300" distR="114300" simplePos="0" relativeHeight="251662336" behindDoc="1" locked="0" layoutInCell="1" allowOverlap="1" wp14:anchorId="5580AB0D" wp14:editId="442EF17B">
          <wp:simplePos x="0" y="0"/>
          <wp:positionH relativeFrom="column">
            <wp:posOffset>-83185</wp:posOffset>
          </wp:positionH>
          <wp:positionV relativeFrom="paragraph">
            <wp:posOffset>-112395</wp:posOffset>
          </wp:positionV>
          <wp:extent cx="1792605" cy="511810"/>
          <wp:effectExtent l="0" t="0" r="0" b="2540"/>
          <wp:wrapTight wrapText="bothSides">
            <wp:wrapPolygon edited="0">
              <wp:start x="0" y="0"/>
              <wp:lineTo x="0" y="20903"/>
              <wp:lineTo x="21348" y="20903"/>
              <wp:lineTo x="213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88" w:rsidRDefault="00DA5F88" w:rsidP="00D422DA">
      <w:pPr>
        <w:spacing w:after="0" w:line="240" w:lineRule="auto"/>
      </w:pPr>
      <w:r>
        <w:separator/>
      </w:r>
    </w:p>
  </w:footnote>
  <w:footnote w:type="continuationSeparator" w:id="0">
    <w:p w:rsidR="00DA5F88" w:rsidRDefault="00DA5F88" w:rsidP="00D4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DA" w:rsidRDefault="00030928">
    <w:pPr>
      <w:pStyle w:val="Header"/>
    </w:pPr>
    <w:r>
      <w:rPr>
        <w:noProof/>
        <w:lang w:val="tr-TR" w:eastAsia="zh-CN"/>
      </w:rPr>
      <w:drawing>
        <wp:anchor distT="0" distB="0" distL="114300" distR="114300" simplePos="0" relativeHeight="251664384" behindDoc="1" locked="0" layoutInCell="1" allowOverlap="1" wp14:anchorId="46663468" wp14:editId="59F549E1">
          <wp:simplePos x="0" y="0"/>
          <wp:positionH relativeFrom="column">
            <wp:posOffset>4508500</wp:posOffset>
          </wp:positionH>
          <wp:positionV relativeFrom="paragraph">
            <wp:posOffset>-50800</wp:posOffset>
          </wp:positionV>
          <wp:extent cx="1244600" cy="653415"/>
          <wp:effectExtent l="0" t="0" r="0" b="0"/>
          <wp:wrapTight wrapText="bothSides">
            <wp:wrapPolygon edited="0">
              <wp:start x="0" y="0"/>
              <wp:lineTo x="0" y="20781"/>
              <wp:lineTo x="21159" y="20781"/>
              <wp:lineTo x="2115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zh-CN"/>
      </w:rPr>
      <w:drawing>
        <wp:anchor distT="0" distB="0" distL="114300" distR="114300" simplePos="0" relativeHeight="251660288" behindDoc="1" locked="0" layoutInCell="1" allowOverlap="1" wp14:anchorId="18D25FD4" wp14:editId="59B3162A">
          <wp:simplePos x="0" y="0"/>
          <wp:positionH relativeFrom="column">
            <wp:posOffset>-53975</wp:posOffset>
          </wp:positionH>
          <wp:positionV relativeFrom="paragraph">
            <wp:posOffset>-167640</wp:posOffset>
          </wp:positionV>
          <wp:extent cx="1068705" cy="826770"/>
          <wp:effectExtent l="0" t="0" r="0" b="0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akanlikLogos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5DD"/>
    <w:multiLevelType w:val="hybridMultilevel"/>
    <w:tmpl w:val="35FEC996"/>
    <w:lvl w:ilvl="0" w:tplc="AA5650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76987"/>
    <w:multiLevelType w:val="hybridMultilevel"/>
    <w:tmpl w:val="93BAF3CA"/>
    <w:lvl w:ilvl="0" w:tplc="2F88DF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03A33"/>
    <w:multiLevelType w:val="hybridMultilevel"/>
    <w:tmpl w:val="19BE0874"/>
    <w:lvl w:ilvl="0" w:tplc="F8289A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A4F20"/>
    <w:multiLevelType w:val="hybridMultilevel"/>
    <w:tmpl w:val="DEC237A4"/>
    <w:lvl w:ilvl="0" w:tplc="974482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C082F"/>
    <w:multiLevelType w:val="hybridMultilevel"/>
    <w:tmpl w:val="35FEC996"/>
    <w:lvl w:ilvl="0" w:tplc="AA5650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92"/>
    <w:rsid w:val="00010FF8"/>
    <w:rsid w:val="00011552"/>
    <w:rsid w:val="000222B3"/>
    <w:rsid w:val="0002603E"/>
    <w:rsid w:val="000306D3"/>
    <w:rsid w:val="00030837"/>
    <w:rsid w:val="00030928"/>
    <w:rsid w:val="00035207"/>
    <w:rsid w:val="00035827"/>
    <w:rsid w:val="00041479"/>
    <w:rsid w:val="00042F91"/>
    <w:rsid w:val="000459B3"/>
    <w:rsid w:val="00062BD6"/>
    <w:rsid w:val="00066DCC"/>
    <w:rsid w:val="00094737"/>
    <w:rsid w:val="000A03E5"/>
    <w:rsid w:val="000A165E"/>
    <w:rsid w:val="000C196C"/>
    <w:rsid w:val="000C1CE5"/>
    <w:rsid w:val="000D73DB"/>
    <w:rsid w:val="000F291C"/>
    <w:rsid w:val="000F74E4"/>
    <w:rsid w:val="001269F5"/>
    <w:rsid w:val="00134B86"/>
    <w:rsid w:val="00147CAB"/>
    <w:rsid w:val="001618B6"/>
    <w:rsid w:val="00165E53"/>
    <w:rsid w:val="00173632"/>
    <w:rsid w:val="00174D51"/>
    <w:rsid w:val="0019213E"/>
    <w:rsid w:val="001947EE"/>
    <w:rsid w:val="00194EC4"/>
    <w:rsid w:val="00194F53"/>
    <w:rsid w:val="00197333"/>
    <w:rsid w:val="001B7B91"/>
    <w:rsid w:val="001C40AC"/>
    <w:rsid w:val="001C76F1"/>
    <w:rsid w:val="001D1D1E"/>
    <w:rsid w:val="001D6006"/>
    <w:rsid w:val="001D7348"/>
    <w:rsid w:val="001F2AF1"/>
    <w:rsid w:val="001F3376"/>
    <w:rsid w:val="001F5766"/>
    <w:rsid w:val="001F6965"/>
    <w:rsid w:val="002074BE"/>
    <w:rsid w:val="00210917"/>
    <w:rsid w:val="00215BED"/>
    <w:rsid w:val="0022591A"/>
    <w:rsid w:val="0022763A"/>
    <w:rsid w:val="0023027A"/>
    <w:rsid w:val="00230C27"/>
    <w:rsid w:val="00245801"/>
    <w:rsid w:val="002503FE"/>
    <w:rsid w:val="002558DF"/>
    <w:rsid w:val="00260B09"/>
    <w:rsid w:val="002838F9"/>
    <w:rsid w:val="0028622B"/>
    <w:rsid w:val="00292013"/>
    <w:rsid w:val="00295D22"/>
    <w:rsid w:val="002B1F8D"/>
    <w:rsid w:val="002B2645"/>
    <w:rsid w:val="002B5A39"/>
    <w:rsid w:val="002C14E5"/>
    <w:rsid w:val="002D1F24"/>
    <w:rsid w:val="002E4039"/>
    <w:rsid w:val="002E6656"/>
    <w:rsid w:val="002F2755"/>
    <w:rsid w:val="002F79B2"/>
    <w:rsid w:val="00300583"/>
    <w:rsid w:val="00316448"/>
    <w:rsid w:val="003304AA"/>
    <w:rsid w:val="00335990"/>
    <w:rsid w:val="00353D39"/>
    <w:rsid w:val="003545C8"/>
    <w:rsid w:val="0035599C"/>
    <w:rsid w:val="00363A76"/>
    <w:rsid w:val="003712FA"/>
    <w:rsid w:val="00374B6F"/>
    <w:rsid w:val="003822FF"/>
    <w:rsid w:val="00395181"/>
    <w:rsid w:val="003A4869"/>
    <w:rsid w:val="003B1985"/>
    <w:rsid w:val="003E4E2E"/>
    <w:rsid w:val="003E6E70"/>
    <w:rsid w:val="003F2920"/>
    <w:rsid w:val="004001E6"/>
    <w:rsid w:val="00401182"/>
    <w:rsid w:val="00407FEF"/>
    <w:rsid w:val="004102F1"/>
    <w:rsid w:val="00413C38"/>
    <w:rsid w:val="00414086"/>
    <w:rsid w:val="00424041"/>
    <w:rsid w:val="004348D0"/>
    <w:rsid w:val="00446073"/>
    <w:rsid w:val="00453210"/>
    <w:rsid w:val="00465530"/>
    <w:rsid w:val="00470BE7"/>
    <w:rsid w:val="00496A76"/>
    <w:rsid w:val="004A1448"/>
    <w:rsid w:val="004A2631"/>
    <w:rsid w:val="004B6E3A"/>
    <w:rsid w:val="004D3BD9"/>
    <w:rsid w:val="004E53D0"/>
    <w:rsid w:val="00502F25"/>
    <w:rsid w:val="005169B4"/>
    <w:rsid w:val="00530344"/>
    <w:rsid w:val="00550E7C"/>
    <w:rsid w:val="00552087"/>
    <w:rsid w:val="00576B1A"/>
    <w:rsid w:val="0058728D"/>
    <w:rsid w:val="00592EB0"/>
    <w:rsid w:val="005A1F8E"/>
    <w:rsid w:val="005B117B"/>
    <w:rsid w:val="005B6E94"/>
    <w:rsid w:val="005B6EC0"/>
    <w:rsid w:val="005B768E"/>
    <w:rsid w:val="005C199F"/>
    <w:rsid w:val="005D470A"/>
    <w:rsid w:val="005E1BB6"/>
    <w:rsid w:val="005F6A48"/>
    <w:rsid w:val="00626BA9"/>
    <w:rsid w:val="00640E7B"/>
    <w:rsid w:val="00655AB7"/>
    <w:rsid w:val="00664301"/>
    <w:rsid w:val="00666012"/>
    <w:rsid w:val="00682984"/>
    <w:rsid w:val="00682B39"/>
    <w:rsid w:val="00684B76"/>
    <w:rsid w:val="006854CB"/>
    <w:rsid w:val="0069722C"/>
    <w:rsid w:val="006A0C56"/>
    <w:rsid w:val="006B6356"/>
    <w:rsid w:val="006B7ADE"/>
    <w:rsid w:val="006C234B"/>
    <w:rsid w:val="006C3B9C"/>
    <w:rsid w:val="006D0DBD"/>
    <w:rsid w:val="006D55D7"/>
    <w:rsid w:val="006E7FEA"/>
    <w:rsid w:val="006F4626"/>
    <w:rsid w:val="006F4C9B"/>
    <w:rsid w:val="006F5FF9"/>
    <w:rsid w:val="00701C06"/>
    <w:rsid w:val="00706AA7"/>
    <w:rsid w:val="00721FB4"/>
    <w:rsid w:val="00722D79"/>
    <w:rsid w:val="007232C2"/>
    <w:rsid w:val="00723932"/>
    <w:rsid w:val="0073445B"/>
    <w:rsid w:val="00736149"/>
    <w:rsid w:val="0074394F"/>
    <w:rsid w:val="007510B4"/>
    <w:rsid w:val="00770218"/>
    <w:rsid w:val="00781A09"/>
    <w:rsid w:val="007A48A1"/>
    <w:rsid w:val="007E0097"/>
    <w:rsid w:val="007F5771"/>
    <w:rsid w:val="008119B7"/>
    <w:rsid w:val="00817989"/>
    <w:rsid w:val="008533F5"/>
    <w:rsid w:val="00854202"/>
    <w:rsid w:val="00891714"/>
    <w:rsid w:val="008A4C1F"/>
    <w:rsid w:val="008B3FB9"/>
    <w:rsid w:val="008C04D4"/>
    <w:rsid w:val="008E56FC"/>
    <w:rsid w:val="008E7ECC"/>
    <w:rsid w:val="008F1160"/>
    <w:rsid w:val="00911200"/>
    <w:rsid w:val="009233D3"/>
    <w:rsid w:val="009375AE"/>
    <w:rsid w:val="0094407E"/>
    <w:rsid w:val="00944D6C"/>
    <w:rsid w:val="00955F6D"/>
    <w:rsid w:val="009644F0"/>
    <w:rsid w:val="00965BC1"/>
    <w:rsid w:val="0097035D"/>
    <w:rsid w:val="0097280D"/>
    <w:rsid w:val="00976141"/>
    <w:rsid w:val="00976419"/>
    <w:rsid w:val="009A2F92"/>
    <w:rsid w:val="009A74EC"/>
    <w:rsid w:val="009B261D"/>
    <w:rsid w:val="009B631E"/>
    <w:rsid w:val="009C075B"/>
    <w:rsid w:val="009C111B"/>
    <w:rsid w:val="009C2CBE"/>
    <w:rsid w:val="009C6196"/>
    <w:rsid w:val="009D083A"/>
    <w:rsid w:val="009E5068"/>
    <w:rsid w:val="009E6CA3"/>
    <w:rsid w:val="00A103C9"/>
    <w:rsid w:val="00A108C1"/>
    <w:rsid w:val="00A32925"/>
    <w:rsid w:val="00A41C50"/>
    <w:rsid w:val="00A4364C"/>
    <w:rsid w:val="00A5252C"/>
    <w:rsid w:val="00A81F5B"/>
    <w:rsid w:val="00A9351F"/>
    <w:rsid w:val="00A94793"/>
    <w:rsid w:val="00A953F0"/>
    <w:rsid w:val="00AB202F"/>
    <w:rsid w:val="00AB3530"/>
    <w:rsid w:val="00AB46F1"/>
    <w:rsid w:val="00AB59D8"/>
    <w:rsid w:val="00AC03C5"/>
    <w:rsid w:val="00AC69AD"/>
    <w:rsid w:val="00AC6CB0"/>
    <w:rsid w:val="00AE1DC0"/>
    <w:rsid w:val="00AF1BA3"/>
    <w:rsid w:val="00B03DEB"/>
    <w:rsid w:val="00B06766"/>
    <w:rsid w:val="00B110D5"/>
    <w:rsid w:val="00B12CC6"/>
    <w:rsid w:val="00B173A0"/>
    <w:rsid w:val="00B258E8"/>
    <w:rsid w:val="00B2778F"/>
    <w:rsid w:val="00B56BCE"/>
    <w:rsid w:val="00B66387"/>
    <w:rsid w:val="00B82DA5"/>
    <w:rsid w:val="00B83FA3"/>
    <w:rsid w:val="00B9213E"/>
    <w:rsid w:val="00BB27FB"/>
    <w:rsid w:val="00BB402C"/>
    <w:rsid w:val="00BE10C9"/>
    <w:rsid w:val="00C00EB5"/>
    <w:rsid w:val="00C03408"/>
    <w:rsid w:val="00C136FD"/>
    <w:rsid w:val="00C2276C"/>
    <w:rsid w:val="00C47A55"/>
    <w:rsid w:val="00C47D8C"/>
    <w:rsid w:val="00C50D94"/>
    <w:rsid w:val="00C5687B"/>
    <w:rsid w:val="00C70E51"/>
    <w:rsid w:val="00C94CE5"/>
    <w:rsid w:val="00CA068F"/>
    <w:rsid w:val="00CA1A3B"/>
    <w:rsid w:val="00CA3B93"/>
    <w:rsid w:val="00CA5F9D"/>
    <w:rsid w:val="00CD08D8"/>
    <w:rsid w:val="00CD74AA"/>
    <w:rsid w:val="00CF008F"/>
    <w:rsid w:val="00CF0541"/>
    <w:rsid w:val="00CF1514"/>
    <w:rsid w:val="00D0302B"/>
    <w:rsid w:val="00D03B87"/>
    <w:rsid w:val="00D10B5B"/>
    <w:rsid w:val="00D149A6"/>
    <w:rsid w:val="00D24760"/>
    <w:rsid w:val="00D3092F"/>
    <w:rsid w:val="00D3447B"/>
    <w:rsid w:val="00D419F0"/>
    <w:rsid w:val="00D422DA"/>
    <w:rsid w:val="00D53E3F"/>
    <w:rsid w:val="00D54813"/>
    <w:rsid w:val="00D556E0"/>
    <w:rsid w:val="00D93848"/>
    <w:rsid w:val="00DA5F88"/>
    <w:rsid w:val="00DA6B9E"/>
    <w:rsid w:val="00DB0903"/>
    <w:rsid w:val="00DB51F2"/>
    <w:rsid w:val="00DC29C0"/>
    <w:rsid w:val="00DC3F92"/>
    <w:rsid w:val="00DC728F"/>
    <w:rsid w:val="00DE48A7"/>
    <w:rsid w:val="00E03831"/>
    <w:rsid w:val="00E03B00"/>
    <w:rsid w:val="00E11B83"/>
    <w:rsid w:val="00E16703"/>
    <w:rsid w:val="00E23465"/>
    <w:rsid w:val="00E23E99"/>
    <w:rsid w:val="00E25B93"/>
    <w:rsid w:val="00E36CAC"/>
    <w:rsid w:val="00E37C38"/>
    <w:rsid w:val="00E67878"/>
    <w:rsid w:val="00E70063"/>
    <w:rsid w:val="00E76513"/>
    <w:rsid w:val="00E94006"/>
    <w:rsid w:val="00E9734E"/>
    <w:rsid w:val="00EC329D"/>
    <w:rsid w:val="00ED039D"/>
    <w:rsid w:val="00ED0C92"/>
    <w:rsid w:val="00ED6065"/>
    <w:rsid w:val="00EE42F4"/>
    <w:rsid w:val="00EE5B37"/>
    <w:rsid w:val="00EF041F"/>
    <w:rsid w:val="00EF55E2"/>
    <w:rsid w:val="00F42A22"/>
    <w:rsid w:val="00F6055F"/>
    <w:rsid w:val="00F62BC4"/>
    <w:rsid w:val="00F66DB0"/>
    <w:rsid w:val="00F73420"/>
    <w:rsid w:val="00F76AAD"/>
    <w:rsid w:val="00F778A3"/>
    <w:rsid w:val="00F86E01"/>
    <w:rsid w:val="00F87FA5"/>
    <w:rsid w:val="00F90B6B"/>
    <w:rsid w:val="00FB16CB"/>
    <w:rsid w:val="00FB6D57"/>
    <w:rsid w:val="00FB759D"/>
    <w:rsid w:val="00FC3F00"/>
    <w:rsid w:val="00FD4291"/>
    <w:rsid w:val="00FD6A72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DA"/>
    <w:pPr>
      <w:widowControl w:val="0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DA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DA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4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DA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D4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5C8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B56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DA"/>
    <w:pPr>
      <w:widowControl w:val="0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DA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DA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4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DA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D4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5C8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B56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Serkut Kizanlikli</dc:creator>
  <cp:keywords/>
  <dc:description/>
  <cp:lastModifiedBy>Serkut Kizanlikli</cp:lastModifiedBy>
  <cp:revision>11</cp:revision>
  <dcterms:created xsi:type="dcterms:W3CDTF">2013-12-15T14:27:00Z</dcterms:created>
  <dcterms:modified xsi:type="dcterms:W3CDTF">2013-12-30T13:59:00Z</dcterms:modified>
</cp:coreProperties>
</file>